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3F50" w14:textId="3D174D1F" w:rsidR="00364639" w:rsidRPr="00B755C5" w:rsidRDefault="00364639" w:rsidP="00364639">
      <w:pPr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Pr="00B755C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</w:t>
      </w:r>
      <w:r w:rsidR="00DE0142"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รดำเนินแผนงาน / โครงการ / กิจกรรม ที่ได้รับงบประมาณสนับสนุนจากกองทุนหลักประกันสุขภาพ  ( สำหรับผู้เสนอแผนงาน / โครงการ / กิจกรรม ลงรายละเอียดเมื่อเสร็จสิ้นการดำเนินงาน</w:t>
      </w:r>
      <w:r w:rsidRPr="00B755C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779A79E" w14:textId="77777777" w:rsidR="00364639" w:rsidRPr="00B755C5" w:rsidRDefault="00364639" w:rsidP="00364639">
      <w:pPr>
        <w:rPr>
          <w:rFonts w:ascii="TH SarabunIT๙" w:hAnsi="TH SarabunIT๙" w:cs="TH SarabunIT๙"/>
          <w:sz w:val="32"/>
          <w:szCs w:val="32"/>
        </w:rPr>
      </w:pPr>
    </w:p>
    <w:p w14:paraId="41204425" w14:textId="5717D122" w:rsidR="00364639" w:rsidRPr="00B755C5" w:rsidRDefault="00364639" w:rsidP="007E4E89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ชื่อ แผนงาน / โครงการ / กิจกรรม</w:t>
      </w:r>
      <w:r w:rsidRPr="00B755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1600" w:rsidRPr="00B755C5">
        <w:rPr>
          <w:rFonts w:ascii="TH SarabunIT๙" w:hAnsi="TH SarabunIT๙" w:cs="TH SarabunIT๙"/>
          <w:sz w:val="32"/>
          <w:szCs w:val="32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755C5" w:rsidRPr="00B755C5">
        <w:rPr>
          <w:rFonts w:ascii="TH SarabunIT๙" w:hAnsi="TH SarabunIT๙" w:cs="TH SarabunIT๙"/>
          <w:sz w:val="32"/>
          <w:szCs w:val="32"/>
          <w:u w:val="dotted"/>
          <w:cs/>
        </w:rPr>
        <w:t>โครงการพัฒนาทักษะชีวิตเยาวชน ประชาชน สุขภาพดี ชีวีมีสุข</w:t>
      </w:r>
    </w:p>
    <w:p w14:paraId="0DE320ED" w14:textId="77777777" w:rsidR="00190046" w:rsidRPr="00B755C5" w:rsidRDefault="00190046" w:rsidP="00AE17C1">
      <w:pPr>
        <w:ind w:left="2160" w:firstLine="720"/>
        <w:rPr>
          <w:rFonts w:ascii="TH SarabunIT๙" w:hAnsi="TH SarabunIT๙" w:cs="TH SarabunIT๙"/>
          <w:sz w:val="32"/>
          <w:szCs w:val="32"/>
          <w:u w:val="dotted"/>
        </w:rPr>
      </w:pPr>
    </w:p>
    <w:p w14:paraId="5D72E3A3" w14:textId="77777777" w:rsidR="00364639" w:rsidRPr="00B755C5" w:rsidRDefault="00364639" w:rsidP="00364639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1B93BF41" w14:textId="6889A47F" w:rsidR="00364639" w:rsidRPr="00B755C5" w:rsidRDefault="00364639" w:rsidP="00190046">
      <w:pPr>
        <w:pStyle w:val="a3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55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ศูนย์เยาวชนบ้านไอสะเตีย</w:t>
      </w:r>
    </w:p>
    <w:p w14:paraId="5B836D02" w14:textId="35F5F423" w:rsidR="00DE0142" w:rsidRPr="00B755C5" w:rsidRDefault="00364639" w:rsidP="00DE0142">
      <w:pPr>
        <w:pStyle w:val="a3"/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187CEC"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87CEC" w:rsidRPr="00B755C5">
        <w:rPr>
          <w:rFonts w:ascii="TH SarabunIT๙" w:hAnsi="TH SarabunIT๙" w:cs="TH SarabunIT๙"/>
          <w:sz w:val="32"/>
          <w:szCs w:val="32"/>
          <w:cs/>
        </w:rPr>
        <w:tab/>
      </w:r>
      <w:r w:rsidR="00187CEC" w:rsidRPr="00B755C5">
        <w:rPr>
          <w:rFonts w:ascii="TH SarabunIT๙" w:hAnsi="TH SarabunIT๙" w:cs="TH SarabunIT๙"/>
          <w:sz w:val="32"/>
          <w:szCs w:val="32"/>
          <w:cs/>
        </w:rPr>
        <w:tab/>
      </w:r>
      <w:r w:rsidR="00B755C5" w:rsidRPr="00B755C5">
        <w:rPr>
          <w:rFonts w:ascii="TH SarabunIT๙" w:hAnsi="TH SarabunIT๙" w:cs="TH SarabunIT๙"/>
          <w:sz w:val="32"/>
          <w:szCs w:val="32"/>
          <w:cs/>
        </w:rPr>
        <w:t>นายมูฮัมหมัด</w:t>
      </w:r>
      <w:proofErr w:type="spellStart"/>
      <w:r w:rsidR="00B755C5" w:rsidRPr="00B755C5">
        <w:rPr>
          <w:rFonts w:ascii="TH SarabunIT๙" w:hAnsi="TH SarabunIT๙" w:cs="TH SarabunIT๙"/>
          <w:sz w:val="32"/>
          <w:szCs w:val="32"/>
          <w:cs/>
        </w:rPr>
        <w:t>ตัร</w:t>
      </w:r>
      <w:proofErr w:type="spellEnd"/>
      <w:r w:rsidR="00B755C5" w:rsidRPr="00B755C5">
        <w:rPr>
          <w:rFonts w:ascii="TH SarabunIT๙" w:hAnsi="TH SarabunIT๙" w:cs="TH SarabunIT๙"/>
          <w:sz w:val="32"/>
          <w:szCs w:val="32"/>
          <w:cs/>
        </w:rPr>
        <w:t>มีซี สะปากอ</w:t>
      </w:r>
    </w:p>
    <w:p w14:paraId="06FDBA1F" w14:textId="037889C3" w:rsidR="000C00D8" w:rsidRPr="00B755C5" w:rsidRDefault="00364639" w:rsidP="00DE0142">
      <w:pPr>
        <w:pStyle w:val="a3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วันที่จัดกิจกรรม</w:t>
      </w: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63AE" w:rsidRPr="00B755C5">
        <w:rPr>
          <w:rFonts w:ascii="TH SarabunIT๙" w:hAnsi="TH SarabunIT๙" w:cs="TH SarabunIT๙"/>
          <w:sz w:val="32"/>
          <w:szCs w:val="32"/>
          <w:cs/>
        </w:rPr>
        <w:tab/>
      </w:r>
      <w:r w:rsidR="00B755C5">
        <w:rPr>
          <w:rFonts w:ascii="TH SarabunIT๙" w:hAnsi="TH SarabunIT๙" w:cs="TH SarabunIT๙"/>
          <w:sz w:val="32"/>
          <w:szCs w:val="32"/>
          <w:cs/>
        </w:rPr>
        <w:tab/>
      </w:r>
      <w:r w:rsidR="00190046" w:rsidRPr="00B755C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E0142" w:rsidRPr="00B755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7CEC" w:rsidRPr="00B755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3A35" w:rsidRPr="00B755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87CEC" w:rsidRPr="00B755C5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C66300" w:rsidRPr="00B755C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8379009" w14:textId="4B64ADFD" w:rsidR="00F263AE" w:rsidRPr="00B755C5" w:rsidRDefault="00B755C5" w:rsidP="00B755C5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กิจกรรมฝึกทักษะชีวิต ห่างไกลโรคติดต่อ</w:t>
      </w:r>
    </w:p>
    <w:p w14:paraId="2CEE5A31" w14:textId="655B6CFF" w:rsidR="00B755C5" w:rsidRPr="00B755C5" w:rsidRDefault="00B755C5" w:rsidP="00B755C5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กิจกรรมฝึกทักษะการพัฒนาความฉลาดทางอารมณ์</w:t>
      </w:r>
    </w:p>
    <w:p w14:paraId="6135F6A4" w14:textId="77777777" w:rsidR="00B755C5" w:rsidRPr="00B755C5" w:rsidRDefault="00B755C5" w:rsidP="000C00D8">
      <w:pPr>
        <w:pStyle w:val="a3"/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14:paraId="12A2E769" w14:textId="185C8DFB" w:rsidR="00B755C5" w:rsidRPr="00B755C5" w:rsidRDefault="00295523" w:rsidP="00B755C5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55C5" w:rsidRPr="00B755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755C5" w:rsidRPr="00B755C5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02CFABC" w14:textId="77777777" w:rsidR="00B755C5" w:rsidRPr="00B755C5" w:rsidRDefault="00B755C5" w:rsidP="00B755C5">
      <w:pPr>
        <w:pStyle w:val="a3"/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14:paraId="51D6A8AA" w14:textId="3A3F2723" w:rsidR="00B755C5" w:rsidRPr="00B755C5" w:rsidRDefault="00B755C5" w:rsidP="00B755C5">
      <w:pPr>
        <w:pStyle w:val="a3"/>
        <w:numPr>
          <w:ilvl w:val="0"/>
          <w:numId w:val="12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กิจกรรมฝึกทักษะการออกกำลังกายที่ถูกต้อง</w:t>
      </w:r>
    </w:p>
    <w:p w14:paraId="38FD77FF" w14:textId="48C1E763" w:rsidR="00364639" w:rsidRPr="00B755C5" w:rsidRDefault="00364639" w:rsidP="00190046">
      <w:pPr>
        <w:pStyle w:val="a3"/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สถานที่จัดกิจกรรม</w:t>
      </w: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ดาตีกายา</w:t>
      </w:r>
      <w:proofErr w:type="spellStart"/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แม็กดารุล</w:t>
      </w:r>
      <w:proofErr w:type="spellEnd"/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ฮา</w:t>
      </w:r>
      <w:proofErr w:type="spellStart"/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กีม</w:t>
      </w:r>
      <w:proofErr w:type="spellEnd"/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 xml:space="preserve"> ตำบลบูกิต อำเภอเจาะไอร้อง จังหวัดนราธิวาส</w:t>
      </w:r>
    </w:p>
    <w:p w14:paraId="6EF1391E" w14:textId="77777777" w:rsidR="00364639" w:rsidRPr="00B755C5" w:rsidRDefault="000C00D8" w:rsidP="00190046">
      <w:pPr>
        <w:pStyle w:val="a3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จำนวนผู้เข้าร่วมโครงการ</w:t>
      </w: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="00364639" w:rsidRPr="00B755C5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</w:p>
    <w:p w14:paraId="372918AE" w14:textId="32230196" w:rsidR="00364639" w:rsidRPr="00B755C5" w:rsidRDefault="008A64A1" w:rsidP="003B737E">
      <w:pPr>
        <w:pStyle w:val="a3"/>
        <w:numPr>
          <w:ilvl w:val="0"/>
          <w:numId w:val="1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 xml:space="preserve">กลุ่มวัยเด็กเรียนและเยาวชน  จำนวน  </w:t>
      </w:r>
      <w:r w:rsidR="00B755C5" w:rsidRPr="00B755C5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364639" w:rsidRPr="00B755C5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14:paraId="3EA48A87" w14:textId="4189155B" w:rsidR="008A64A1" w:rsidRPr="00B755C5" w:rsidRDefault="00AE17C1" w:rsidP="000C00D8">
      <w:pPr>
        <w:pStyle w:val="a3"/>
        <w:spacing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ab/>
      </w:r>
      <w:r w:rsidR="008A64A1" w:rsidRPr="00B755C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รวมทั้งสิ้น  </w:t>
      </w:r>
      <w:r w:rsidR="00B755C5" w:rsidRPr="00B755C5">
        <w:rPr>
          <w:rFonts w:ascii="TH SarabunIT๙" w:hAnsi="TH SarabunIT๙" w:cs="TH SarabunIT๙" w:hint="cs"/>
          <w:sz w:val="32"/>
          <w:szCs w:val="32"/>
          <w:u w:val="single"/>
          <w:cs/>
        </w:rPr>
        <w:t>40</w:t>
      </w:r>
      <w:r w:rsidR="00364639" w:rsidRPr="00B755C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คน  คิดเป็นร้อยละ  100</w:t>
      </w:r>
    </w:p>
    <w:p w14:paraId="4E6190F3" w14:textId="169395C7" w:rsidR="00350610" w:rsidRPr="00B755C5" w:rsidRDefault="00364639" w:rsidP="00B755C5">
      <w:pPr>
        <w:pStyle w:val="a3"/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การบรรลุวัตถุประสงค์โครงการ</w:t>
      </w:r>
      <w:r w:rsidR="00B755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894682C" w14:textId="6FDB6E58" w:rsidR="00B755C5" w:rsidRDefault="00B755C5" w:rsidP="00B755C5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เพิ่มการมีกิจกรรมทางกายที่เพียงพอในเด็กและวัยรุ่น</w:t>
      </w:r>
    </w:p>
    <w:p w14:paraId="75C24186" w14:textId="184D2865" w:rsidR="00B755C5" w:rsidRPr="00B755C5" w:rsidRDefault="00B755C5" w:rsidP="00B755C5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เพื่อลดภาวะภาวะเครียดและเสี่ยงฆ่าตัวตายเด็กวัยเรียน(อายุ 6 ปีขึ้นไป)ลง</w:t>
      </w:r>
    </w:p>
    <w:p w14:paraId="4DD975FE" w14:textId="77777777" w:rsidR="00350610" w:rsidRPr="00B755C5" w:rsidRDefault="00350610" w:rsidP="00190046">
      <w:pPr>
        <w:spacing w:line="36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25A7E3C" w14:textId="77777777" w:rsidR="00C66300" w:rsidRPr="00B755C5" w:rsidRDefault="00C66300" w:rsidP="00190046">
      <w:pPr>
        <w:spacing w:line="36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C3C1A" w14:textId="0187D09B" w:rsidR="00364639" w:rsidRPr="00B755C5" w:rsidRDefault="000C00D8" w:rsidP="00190046">
      <w:pPr>
        <w:spacing w:line="36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B75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5445" wp14:editId="74B49979">
                <wp:simplePos x="0" y="0"/>
                <wp:positionH relativeFrom="column">
                  <wp:posOffset>689610</wp:posOffset>
                </wp:positionH>
                <wp:positionV relativeFrom="paragraph">
                  <wp:posOffset>357193</wp:posOffset>
                </wp:positionV>
                <wp:extent cx="209550" cy="2095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23148"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28.15pt" to="70.8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" strokecolor="#4a7ebb"/>
            </w:pict>
          </mc:Fallback>
        </mc:AlternateContent>
      </w:r>
      <w:r w:rsidR="00364639"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2. ผลสัมฤทธิ์ตามวัตถุประสงค์ / ตัวชี้วัด</w:t>
      </w:r>
    </w:p>
    <w:p w14:paraId="102A73E9" w14:textId="77777777" w:rsidR="00364639" w:rsidRPr="00B755C5" w:rsidRDefault="00364639" w:rsidP="00190046">
      <w:pPr>
        <w:pStyle w:val="a3"/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B75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AE33" wp14:editId="3131C334">
                <wp:simplePos x="0" y="0"/>
                <wp:positionH relativeFrom="column">
                  <wp:posOffset>675005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DD55" id="สี่เหลี่ยมผืนผ้า 2" o:spid="_x0000_s1026" style="position:absolute;margin-left:53.15pt;margin-top:2.7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" fillcolor="window" strokecolor="windowText" strokeweight="2pt"/>
            </w:pict>
          </mc:Fallback>
        </mc:AlternateContent>
      </w:r>
      <w:r w:rsidRPr="00B755C5">
        <w:rPr>
          <w:rFonts w:ascii="TH SarabunIT๙" w:hAnsi="TH SarabunIT๙" w:cs="TH SarabunIT๙"/>
          <w:sz w:val="32"/>
          <w:szCs w:val="32"/>
        </w:rPr>
        <w:t xml:space="preserve">      </w:t>
      </w:r>
      <w:r w:rsidRPr="00B755C5">
        <w:rPr>
          <w:rFonts w:ascii="TH SarabunIT๙" w:hAnsi="TH SarabunIT๙" w:cs="TH SarabunIT๙"/>
          <w:sz w:val="32"/>
          <w:szCs w:val="32"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14:paraId="47AD698A" w14:textId="77777777" w:rsidR="00364639" w:rsidRPr="00B755C5" w:rsidRDefault="00364639" w:rsidP="00190046">
      <w:pPr>
        <w:pStyle w:val="a3"/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A7236" wp14:editId="5A9C7707">
                <wp:simplePos x="0" y="0"/>
                <wp:positionH relativeFrom="column">
                  <wp:posOffset>675005</wp:posOffset>
                </wp:positionH>
                <wp:positionV relativeFrom="paragraph">
                  <wp:posOffset>27940</wp:posOffset>
                </wp:positionV>
                <wp:extent cx="144000" cy="144000"/>
                <wp:effectExtent l="0" t="0" r="27940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8A1F" id="สี่เหลี่ยมผืนผ้า 1" o:spid="_x0000_s1026" style="position:absolute;margin-left:53.15pt;margin-top:2.2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" fillcolor="window" strokecolor="windowText" strokeweight="2pt"/>
            </w:pict>
          </mc:Fallback>
        </mc:AlternateContent>
      </w:r>
      <w:r w:rsidRPr="00B755C5">
        <w:rPr>
          <w:rFonts w:ascii="TH SarabunIT๙" w:hAnsi="TH SarabunIT๙" w:cs="TH SarabunIT๙"/>
          <w:sz w:val="32"/>
          <w:szCs w:val="32"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ไม่บรรลุตามวัตถุประสงค์ของโครงการ  เพราะ..........................................</w:t>
      </w:r>
      <w:r w:rsidR="000C00D8" w:rsidRPr="00B755C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7FC3CC4" w14:textId="5D87DDEA" w:rsidR="00190046" w:rsidRPr="00B755C5" w:rsidRDefault="000C00D8" w:rsidP="00B755C5">
      <w:pPr>
        <w:pStyle w:val="a3"/>
        <w:spacing w:after="120"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2B3E92B" w14:textId="6CB10AF3" w:rsidR="00364639" w:rsidRPr="00B755C5" w:rsidRDefault="00364639" w:rsidP="00190046">
      <w:pPr>
        <w:pStyle w:val="a3"/>
        <w:numPr>
          <w:ilvl w:val="0"/>
          <w:numId w:val="4"/>
        </w:num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p w14:paraId="0B04F8C8" w14:textId="2DAB74D0" w:rsidR="00364639" w:rsidRPr="00B755C5" w:rsidRDefault="00364639" w:rsidP="00190046">
      <w:pPr>
        <w:pStyle w:val="a3"/>
        <w:spacing w:line="360" w:lineRule="auto"/>
        <w:ind w:left="1440" w:hanging="306"/>
        <w:rPr>
          <w:rFonts w:ascii="TH SarabunIT๙" w:hAnsi="TH SarabunIT๙" w:cs="TH SarabunIT๙"/>
          <w:sz w:val="32"/>
          <w:szCs w:val="32"/>
          <w:cs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="00F263AE" w:rsidRPr="00B755C5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B755C5">
        <w:rPr>
          <w:rFonts w:ascii="TH SarabunIT๙" w:hAnsi="TH SarabunIT๙" w:cs="TH SarabunIT๙" w:hint="cs"/>
          <w:sz w:val="32"/>
          <w:szCs w:val="32"/>
          <w:u w:val="dotted"/>
          <w:cs/>
        </w:rPr>
        <w:t>20,150</w:t>
      </w:r>
      <w:r w:rsidRPr="00B755C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8C8C22F" w14:textId="7573AA58" w:rsidR="00364639" w:rsidRPr="00B755C5" w:rsidRDefault="00364639" w:rsidP="00190046">
      <w:pPr>
        <w:pStyle w:val="a3"/>
        <w:spacing w:line="360" w:lineRule="auto"/>
        <w:ind w:left="1440" w:hanging="306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งบประมาณเบิกจ่ายจริง</w:t>
      </w:r>
      <w:r w:rsidR="00F263AE" w:rsidRPr="00B755C5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755C5">
        <w:rPr>
          <w:rFonts w:ascii="TH SarabunIT๙" w:hAnsi="TH SarabunIT๙" w:cs="TH SarabunIT๙" w:hint="cs"/>
          <w:sz w:val="32"/>
          <w:szCs w:val="32"/>
          <w:u w:val="dotted"/>
          <w:cs/>
        </w:rPr>
        <w:t>20,150</w:t>
      </w:r>
      <w:r w:rsidR="00350610" w:rsidRPr="00B755C5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B755C5">
        <w:rPr>
          <w:rFonts w:ascii="TH SarabunIT๙" w:hAnsi="TH SarabunIT๙" w:cs="TH SarabunIT๙"/>
          <w:sz w:val="32"/>
          <w:szCs w:val="32"/>
          <w:cs/>
        </w:rPr>
        <w:t>บาท</w:t>
      </w:r>
      <w:r w:rsidRPr="00B755C5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</w:t>
      </w:r>
      <w:r w:rsidRPr="00B755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100</w:t>
      </w:r>
      <w:r w:rsidR="00F263AE" w:rsidRPr="00B755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28CE6163" w14:textId="32E79BCF" w:rsidR="00364639" w:rsidRPr="00B755C5" w:rsidRDefault="00364639" w:rsidP="00190046">
      <w:pPr>
        <w:pStyle w:val="a3"/>
        <w:spacing w:after="240" w:line="360" w:lineRule="auto"/>
        <w:ind w:left="1440" w:hanging="306"/>
        <w:rPr>
          <w:rFonts w:ascii="TH SarabunIT๙" w:hAnsi="TH SarabunIT๙" w:cs="TH SarabunIT๙"/>
          <w:sz w:val="32"/>
          <w:szCs w:val="32"/>
          <w:u w:val="dotted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งบประมาณเหลือส่งคืนกองทุน ฯ</w:t>
      </w:r>
      <w:r w:rsidRPr="00B755C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-</w:t>
      </w:r>
      <w:r w:rsidRPr="00B755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>บาท</w:t>
      </w:r>
      <w:r w:rsidRPr="00B755C5">
        <w:rPr>
          <w:rFonts w:ascii="TH SarabunIT๙" w:hAnsi="TH SarabunIT๙" w:cs="TH SarabunIT๙"/>
          <w:sz w:val="32"/>
          <w:szCs w:val="32"/>
        </w:rPr>
        <w:tab/>
      </w:r>
      <w:r w:rsidRPr="00B755C5">
        <w:rPr>
          <w:rFonts w:ascii="TH SarabunIT๙" w:hAnsi="TH SarabunIT๙" w:cs="TH SarabunIT๙"/>
          <w:sz w:val="32"/>
          <w:szCs w:val="32"/>
          <w:cs/>
        </w:rPr>
        <w:t>คิดเป็นร้อยล</w:t>
      </w:r>
      <w:r w:rsidR="003B737E" w:rsidRPr="00B755C5">
        <w:rPr>
          <w:rFonts w:ascii="TH SarabunIT๙" w:hAnsi="TH SarabunIT๙" w:cs="TH SarabunIT๙"/>
          <w:sz w:val="32"/>
          <w:szCs w:val="32"/>
          <w:cs/>
        </w:rPr>
        <w:t>ะ</w:t>
      </w:r>
      <w:r w:rsidR="00350610" w:rsidRPr="00B755C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B755C5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350610" w:rsidRPr="00B755C5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</w:p>
    <w:p w14:paraId="107AE46A" w14:textId="7FF7EFF9" w:rsidR="00AE17C1" w:rsidRPr="00B755C5" w:rsidRDefault="00AE17C1" w:rsidP="00190046">
      <w:pPr>
        <w:pStyle w:val="a3"/>
        <w:spacing w:after="240" w:line="360" w:lineRule="auto"/>
        <w:ind w:left="1440" w:hanging="306"/>
        <w:rPr>
          <w:rFonts w:ascii="TH SarabunIT๙" w:hAnsi="TH SarabunIT๙" w:cs="TH SarabunIT๙"/>
          <w:sz w:val="32"/>
          <w:szCs w:val="32"/>
          <w:u w:val="dotted"/>
        </w:rPr>
      </w:pPr>
    </w:p>
    <w:p w14:paraId="55997AFE" w14:textId="6AEC0B65" w:rsidR="00364639" w:rsidRPr="00B755C5" w:rsidRDefault="00A62FD3" w:rsidP="00190046">
      <w:pPr>
        <w:pStyle w:val="a3"/>
        <w:numPr>
          <w:ilvl w:val="0"/>
          <w:numId w:val="4"/>
        </w:numPr>
        <w:spacing w:before="120" w:line="36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B75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F3996" wp14:editId="2F51E560">
                <wp:simplePos x="0" y="0"/>
                <wp:positionH relativeFrom="column">
                  <wp:posOffset>682518</wp:posOffset>
                </wp:positionH>
                <wp:positionV relativeFrom="paragraph">
                  <wp:posOffset>341846</wp:posOffset>
                </wp:positionV>
                <wp:extent cx="209550" cy="20955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E7A0"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26.9pt" to="70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" strokecolor="#4a7ebb"/>
            </w:pict>
          </mc:Fallback>
        </mc:AlternateContent>
      </w:r>
      <w:r w:rsidR="00364639" w:rsidRPr="00B755C5">
        <w:rPr>
          <w:rFonts w:ascii="TH SarabunIT๙" w:hAnsi="TH SarabunIT๙" w:cs="TH SarabunIT๙"/>
          <w:b/>
          <w:bCs/>
          <w:sz w:val="32"/>
          <w:szCs w:val="32"/>
          <w:cs/>
        </w:rPr>
        <w:t>ปัญหา / อุปสรรคในการดำเนินงาน</w:t>
      </w:r>
    </w:p>
    <w:p w14:paraId="7C103CDC" w14:textId="1D45A3F6" w:rsidR="00364639" w:rsidRPr="00B755C5" w:rsidRDefault="00364639" w:rsidP="00190046">
      <w:pPr>
        <w:pStyle w:val="a3"/>
        <w:spacing w:line="36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B780" wp14:editId="5BF6BF98">
                <wp:simplePos x="0" y="0"/>
                <wp:positionH relativeFrom="column">
                  <wp:posOffset>688340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39F9C" id="สี่เหลี่ยมผืนผ้า 4" o:spid="_x0000_s1026" style="position:absolute;margin-left:54.2pt;margin-top:1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" fillcolor="window" strokecolor="windowText" strokeweight="2pt"/>
            </w:pict>
          </mc:Fallback>
        </mc:AlternateContent>
      </w:r>
      <w:r w:rsidRPr="00B755C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5FBB4EB" w14:textId="45D8ED3D" w:rsidR="00364639" w:rsidRPr="00B755C5" w:rsidRDefault="00364639" w:rsidP="00190046">
      <w:pPr>
        <w:pStyle w:val="a3"/>
        <w:spacing w:line="36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CB9E5" wp14:editId="0798E636">
                <wp:simplePos x="0" y="0"/>
                <wp:positionH relativeFrom="column">
                  <wp:posOffset>681990</wp:posOffset>
                </wp:positionH>
                <wp:positionV relativeFrom="paragraph">
                  <wp:posOffset>22225</wp:posOffset>
                </wp:positionV>
                <wp:extent cx="144000" cy="144000"/>
                <wp:effectExtent l="0" t="0" r="2794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5D071" id="สี่เหลี่ยมผืนผ้า 3" o:spid="_x0000_s1026" style="position:absolute;margin-left:53.7pt;margin-top:1.7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" fillcolor="window" strokecolor="windowText" strokeweight="2pt"/>
            </w:pict>
          </mc:Fallback>
        </mc:AlternateContent>
      </w:r>
      <w:r w:rsidRPr="00B755C5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74584B8C" w14:textId="2F2A56D1" w:rsidR="00AE17C1" w:rsidRPr="00B755C5" w:rsidRDefault="00364639" w:rsidP="00190046">
      <w:pPr>
        <w:pStyle w:val="a3"/>
        <w:spacing w:line="36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>ปัญหา / อุปสรรค  (</w:t>
      </w:r>
      <w:r w:rsidR="00AE17C1" w:rsidRPr="00B755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5C5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B755C5">
        <w:rPr>
          <w:rFonts w:ascii="TH SarabunIT๙" w:hAnsi="TH SarabunIT๙" w:cs="TH SarabunIT๙"/>
          <w:sz w:val="32"/>
          <w:szCs w:val="32"/>
        </w:rPr>
        <w:t xml:space="preserve">  </w:t>
      </w:r>
      <w:r w:rsidR="00AE17C1" w:rsidRPr="00B755C5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7A573231" w14:textId="66EB37DD" w:rsidR="00AE17C1" w:rsidRPr="00B755C5" w:rsidRDefault="00AE17C1" w:rsidP="00190046">
      <w:pPr>
        <w:pStyle w:val="a3"/>
        <w:spacing w:line="36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</w:p>
    <w:p w14:paraId="7E2D7736" w14:textId="09D01F79" w:rsidR="00AE17C1" w:rsidRPr="00B755C5" w:rsidRDefault="00AE17C1" w:rsidP="00190046">
      <w:pPr>
        <w:pStyle w:val="a3"/>
        <w:spacing w:line="36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14344BC" w14:textId="757C00F7" w:rsidR="00AE17C1" w:rsidRPr="00B755C5" w:rsidRDefault="00AE17C1" w:rsidP="0036463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14:paraId="7CB0AC59" w14:textId="77777777" w:rsidR="00364639" w:rsidRPr="00B755C5" w:rsidRDefault="00364639" w:rsidP="0036463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14:paraId="20D0BA2F" w14:textId="34D38E61" w:rsidR="00364639" w:rsidRPr="00B755C5" w:rsidRDefault="00364639" w:rsidP="00364639">
      <w:pPr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ลงชื่อ </w:t>
      </w:r>
      <w:r w:rsidR="00E55E43" w:rsidRPr="00B755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ผู้</w:t>
      </w:r>
      <w:r w:rsidRPr="00B755C5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14:paraId="02836DA0" w14:textId="5CE59C72" w:rsidR="00364639" w:rsidRPr="00B755C5" w:rsidRDefault="00364639" w:rsidP="00364639">
      <w:pPr>
        <w:rPr>
          <w:rFonts w:ascii="TH SarabunIT๙" w:hAnsi="TH SarabunIT๙" w:cs="TH SarabunIT๙"/>
          <w:sz w:val="32"/>
          <w:szCs w:val="32"/>
        </w:rPr>
      </w:pPr>
      <w:r w:rsidRPr="00B755C5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190046" w:rsidRPr="00B755C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B755C5">
        <w:rPr>
          <w:rFonts w:ascii="TH SarabunIT๙" w:hAnsi="TH SarabunIT๙" w:cs="TH SarabunIT๙"/>
          <w:sz w:val="32"/>
          <w:szCs w:val="32"/>
        </w:rPr>
        <w:t xml:space="preserve"> </w:t>
      </w:r>
      <w:r w:rsidR="00A62FD3" w:rsidRPr="00B755C5">
        <w:rPr>
          <w:rFonts w:ascii="TH SarabunIT๙" w:hAnsi="TH SarabunIT๙" w:cs="TH SarabunIT๙"/>
          <w:sz w:val="32"/>
          <w:szCs w:val="32"/>
        </w:rPr>
        <w:t xml:space="preserve">   </w:t>
      </w:r>
      <w:r w:rsidRPr="00B755C5">
        <w:rPr>
          <w:rFonts w:ascii="TH SarabunIT๙" w:hAnsi="TH SarabunIT๙" w:cs="TH SarabunIT๙"/>
          <w:sz w:val="32"/>
          <w:szCs w:val="32"/>
        </w:rPr>
        <w:t xml:space="preserve"> </w:t>
      </w:r>
      <w:r w:rsidR="00DE0142" w:rsidRPr="00B755C5">
        <w:rPr>
          <w:rFonts w:ascii="TH SarabunIT๙" w:hAnsi="TH SarabunIT๙" w:cs="TH SarabunIT๙"/>
          <w:sz w:val="32"/>
          <w:szCs w:val="32"/>
        </w:rPr>
        <w:t xml:space="preserve">  </w:t>
      </w:r>
      <w:r w:rsidR="00A62FD3" w:rsidRPr="00B755C5">
        <w:rPr>
          <w:rFonts w:ascii="TH SarabunIT๙" w:hAnsi="TH SarabunIT๙" w:cs="TH SarabunIT๙"/>
          <w:sz w:val="32"/>
          <w:szCs w:val="32"/>
        </w:rPr>
        <w:t xml:space="preserve">     </w:t>
      </w:r>
      <w:r w:rsidRPr="00B755C5">
        <w:rPr>
          <w:rFonts w:ascii="TH SarabunIT๙" w:hAnsi="TH SarabunIT๙" w:cs="TH SarabunIT๙"/>
          <w:sz w:val="32"/>
          <w:szCs w:val="32"/>
        </w:rPr>
        <w:t>(</w:t>
      </w:r>
      <w:r w:rsidR="00B755C5" w:rsidRPr="00B755C5">
        <w:rPr>
          <w:rFonts w:ascii="TH SarabunIT๙" w:hAnsi="TH SarabunIT๙" w:cs="TH SarabunIT๙"/>
          <w:sz w:val="32"/>
          <w:szCs w:val="32"/>
          <w:cs/>
        </w:rPr>
        <w:t>นายมูฮัมหมัด</w:t>
      </w:r>
      <w:proofErr w:type="spellStart"/>
      <w:r w:rsidR="00B755C5" w:rsidRPr="00B755C5">
        <w:rPr>
          <w:rFonts w:ascii="TH SarabunIT๙" w:hAnsi="TH SarabunIT๙" w:cs="TH SarabunIT๙"/>
          <w:sz w:val="32"/>
          <w:szCs w:val="32"/>
          <w:cs/>
        </w:rPr>
        <w:t>ตัร</w:t>
      </w:r>
      <w:proofErr w:type="spellEnd"/>
      <w:r w:rsidR="00B755C5" w:rsidRPr="00B755C5">
        <w:rPr>
          <w:rFonts w:ascii="TH SarabunIT๙" w:hAnsi="TH SarabunIT๙" w:cs="TH SarabunIT๙"/>
          <w:sz w:val="32"/>
          <w:szCs w:val="32"/>
          <w:cs/>
        </w:rPr>
        <w:t>มีซี สะปากอ</w:t>
      </w:r>
      <w:r w:rsidRPr="00B755C5">
        <w:rPr>
          <w:rFonts w:ascii="TH SarabunIT๙" w:hAnsi="TH SarabunIT๙" w:cs="TH SarabunIT๙"/>
          <w:sz w:val="32"/>
          <w:szCs w:val="32"/>
        </w:rPr>
        <w:t>)</w:t>
      </w:r>
    </w:p>
    <w:p w14:paraId="071150B8" w14:textId="58510CF5" w:rsidR="00364639" w:rsidRPr="00B755C5" w:rsidRDefault="00364639" w:rsidP="00364639">
      <w:pPr>
        <w:rPr>
          <w:rFonts w:ascii="TH SarabunIT๙" w:hAnsi="TH SarabunIT๙" w:cs="TH SarabunIT๙"/>
          <w:sz w:val="32"/>
          <w:szCs w:val="32"/>
          <w:cs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0046" w:rsidRPr="00B755C5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B755C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2FD3" w:rsidRPr="00B755C5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B755C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E17C1" w:rsidRPr="00B755C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B755C5">
        <w:rPr>
          <w:rFonts w:ascii="TH SarabunIT๙" w:hAnsi="TH SarabunIT๙" w:cs="TH SarabunIT๙" w:hint="cs"/>
          <w:sz w:val="32"/>
          <w:szCs w:val="32"/>
          <w:cs/>
        </w:rPr>
        <w:t>ศูนย์เยาวชนบ้านไอสะเตีย</w:t>
      </w:r>
    </w:p>
    <w:p w14:paraId="3E526229" w14:textId="77777777" w:rsidR="00364639" w:rsidRPr="00B755C5" w:rsidRDefault="00364639" w:rsidP="00364639">
      <w:pPr>
        <w:rPr>
          <w:rFonts w:ascii="TH SarabunIT๙" w:hAnsi="TH SarabunIT๙" w:cs="TH SarabunIT๙"/>
          <w:sz w:val="32"/>
          <w:szCs w:val="32"/>
          <w:cs/>
        </w:rPr>
      </w:pPr>
      <w:r w:rsidRPr="00B755C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190046" w:rsidRPr="00B755C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B755C5">
        <w:rPr>
          <w:rFonts w:ascii="TH SarabunIT๙" w:hAnsi="TH SarabunIT๙" w:cs="TH SarabunIT๙"/>
          <w:sz w:val="32"/>
          <w:szCs w:val="32"/>
          <w:cs/>
        </w:rPr>
        <w:t xml:space="preserve">  วันที่.............เดือน .............................  พ.ศ. ................. </w:t>
      </w:r>
    </w:p>
    <w:p w14:paraId="798C9C05" w14:textId="77777777" w:rsidR="00A95A08" w:rsidRPr="00B755C5" w:rsidRDefault="00A95A08">
      <w:pPr>
        <w:rPr>
          <w:rFonts w:ascii="TH SarabunIT๙" w:hAnsi="TH SarabunIT๙" w:cs="TH SarabunIT๙"/>
          <w:sz w:val="32"/>
          <w:szCs w:val="32"/>
        </w:rPr>
      </w:pPr>
    </w:p>
    <w:sectPr w:rsidR="00A95A08" w:rsidRPr="00B755C5" w:rsidSect="008A64A1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70306050509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CE6"/>
    <w:multiLevelType w:val="hybridMultilevel"/>
    <w:tmpl w:val="AA76F682"/>
    <w:lvl w:ilvl="0" w:tplc="BF4E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71B62"/>
    <w:multiLevelType w:val="hybridMultilevel"/>
    <w:tmpl w:val="6DAA8174"/>
    <w:lvl w:ilvl="0" w:tplc="7A022D20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E6975C6"/>
    <w:multiLevelType w:val="hybridMultilevel"/>
    <w:tmpl w:val="F8AC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12AD"/>
    <w:multiLevelType w:val="hybridMultilevel"/>
    <w:tmpl w:val="2C623B40"/>
    <w:lvl w:ilvl="0" w:tplc="8926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660C6"/>
    <w:multiLevelType w:val="hybridMultilevel"/>
    <w:tmpl w:val="E58253E2"/>
    <w:lvl w:ilvl="0" w:tplc="8BFE079A">
      <w:numFmt w:val="bullet"/>
      <w:lvlText w:val="-"/>
      <w:lvlJc w:val="left"/>
      <w:pPr>
        <w:ind w:left="39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B191777"/>
    <w:multiLevelType w:val="hybridMultilevel"/>
    <w:tmpl w:val="30EE9EA6"/>
    <w:lvl w:ilvl="0" w:tplc="C2BC3D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8D6F8B"/>
    <w:multiLevelType w:val="hybridMultilevel"/>
    <w:tmpl w:val="6CB621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4FE"/>
    <w:multiLevelType w:val="hybridMultilevel"/>
    <w:tmpl w:val="4F6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6399"/>
    <w:multiLevelType w:val="hybridMultilevel"/>
    <w:tmpl w:val="A6CEA270"/>
    <w:lvl w:ilvl="0" w:tplc="20780DBE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ED96C3B"/>
    <w:multiLevelType w:val="hybridMultilevel"/>
    <w:tmpl w:val="0DCEDC14"/>
    <w:lvl w:ilvl="0" w:tplc="29D67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D15D55"/>
    <w:multiLevelType w:val="hybridMultilevel"/>
    <w:tmpl w:val="1BC6EFF8"/>
    <w:lvl w:ilvl="0" w:tplc="014E4E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93C3401"/>
    <w:multiLevelType w:val="multilevel"/>
    <w:tmpl w:val="8D88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825CE"/>
    <w:multiLevelType w:val="hybridMultilevel"/>
    <w:tmpl w:val="30685184"/>
    <w:lvl w:ilvl="0" w:tplc="BC466BE2">
      <w:start w:val="2"/>
      <w:numFmt w:val="bullet"/>
      <w:lvlText w:val="-"/>
      <w:lvlJc w:val="left"/>
      <w:pPr>
        <w:ind w:left="396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95023616">
    <w:abstractNumId w:val="7"/>
  </w:num>
  <w:num w:numId="2" w16cid:durableId="1774478256">
    <w:abstractNumId w:val="5"/>
  </w:num>
  <w:num w:numId="3" w16cid:durableId="255401899">
    <w:abstractNumId w:val="10"/>
  </w:num>
  <w:num w:numId="4" w16cid:durableId="1701121659">
    <w:abstractNumId w:val="6"/>
  </w:num>
  <w:num w:numId="5" w16cid:durableId="1847358976">
    <w:abstractNumId w:val="4"/>
  </w:num>
  <w:num w:numId="6" w16cid:durableId="15543086">
    <w:abstractNumId w:val="0"/>
  </w:num>
  <w:num w:numId="7" w16cid:durableId="471213163">
    <w:abstractNumId w:val="9"/>
  </w:num>
  <w:num w:numId="8" w16cid:durableId="1767187980">
    <w:abstractNumId w:val="11"/>
  </w:num>
  <w:num w:numId="9" w16cid:durableId="1689872648">
    <w:abstractNumId w:val="12"/>
  </w:num>
  <w:num w:numId="10" w16cid:durableId="1870289299">
    <w:abstractNumId w:val="2"/>
  </w:num>
  <w:num w:numId="11" w16cid:durableId="1654488568">
    <w:abstractNumId w:val="8"/>
  </w:num>
  <w:num w:numId="12" w16cid:durableId="1602640289">
    <w:abstractNumId w:val="1"/>
  </w:num>
  <w:num w:numId="13" w16cid:durableId="60449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BA"/>
    <w:rsid w:val="00011600"/>
    <w:rsid w:val="00080D7A"/>
    <w:rsid w:val="000B0182"/>
    <w:rsid w:val="000C00D8"/>
    <w:rsid w:val="00102414"/>
    <w:rsid w:val="00187CEC"/>
    <w:rsid w:val="00190046"/>
    <w:rsid w:val="001D5E90"/>
    <w:rsid w:val="002654BA"/>
    <w:rsid w:val="00295523"/>
    <w:rsid w:val="002D30D1"/>
    <w:rsid w:val="00350610"/>
    <w:rsid w:val="00364639"/>
    <w:rsid w:val="003A6908"/>
    <w:rsid w:val="003B737E"/>
    <w:rsid w:val="004B6251"/>
    <w:rsid w:val="004C3554"/>
    <w:rsid w:val="00720C56"/>
    <w:rsid w:val="007527F4"/>
    <w:rsid w:val="007E4E89"/>
    <w:rsid w:val="00841A10"/>
    <w:rsid w:val="00883030"/>
    <w:rsid w:val="008A64A1"/>
    <w:rsid w:val="0091360C"/>
    <w:rsid w:val="00A45DDB"/>
    <w:rsid w:val="00A62FD3"/>
    <w:rsid w:val="00A95A08"/>
    <w:rsid w:val="00AB20EB"/>
    <w:rsid w:val="00AE17C1"/>
    <w:rsid w:val="00B755C5"/>
    <w:rsid w:val="00BC3A35"/>
    <w:rsid w:val="00C27142"/>
    <w:rsid w:val="00C66300"/>
    <w:rsid w:val="00DA0D2C"/>
    <w:rsid w:val="00DE0142"/>
    <w:rsid w:val="00E32C6C"/>
    <w:rsid w:val="00E55E43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CF16"/>
  <w15:docId w15:val="{4AC38C72-9756-491B-9EBC-4684F21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0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046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187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ASUS</cp:lastModifiedBy>
  <cp:revision>2</cp:revision>
  <cp:lastPrinted>2019-11-04T03:51:00Z</cp:lastPrinted>
  <dcterms:created xsi:type="dcterms:W3CDTF">2023-12-30T12:34:00Z</dcterms:created>
  <dcterms:modified xsi:type="dcterms:W3CDTF">2023-12-30T12:34:00Z</dcterms:modified>
</cp:coreProperties>
</file>