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D" w:rsidRPr="00DE28C5" w:rsidRDefault="000960FD" w:rsidP="000960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E28C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E28C5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E28C5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0960FD" w:rsidRPr="00DE28C5" w:rsidRDefault="000960FD" w:rsidP="000960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28C5">
        <w:rPr>
          <w:rFonts w:ascii="TH SarabunPSK" w:hAnsi="TH SarabunPSK" w:cs="TH SarabunPSK"/>
          <w:b/>
          <w:bCs/>
          <w:sz w:val="32"/>
          <w:szCs w:val="32"/>
          <w:cs/>
        </w:rPr>
        <w:t>(แบบฟอร์มนี้เป็นตัวอย่าง กองทุน สามารถปรับเปลี่ยนหรือเพิ่มเติมรายละเอียดได้ตามความเหมาะสม)</w:t>
      </w:r>
    </w:p>
    <w:p w:rsidR="000960FD" w:rsidRPr="00DE28C5" w:rsidRDefault="000960FD" w:rsidP="000960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1047"/>
        <w:gridCol w:w="4989"/>
      </w:tblGrid>
      <w:tr w:rsidR="000960FD" w:rsidRPr="00DE28C5" w:rsidTr="00CB3A7D">
        <w:tc>
          <w:tcPr>
            <w:tcW w:w="4023" w:type="dxa"/>
            <w:shd w:val="clear" w:color="auto" w:fill="FFFFFF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0960FD" w:rsidRPr="00DE28C5" w:rsidRDefault="00C10568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 – L8249</w:t>
            </w:r>
            <w:r w:rsidR="000960FD" w:rsidRPr="00DE28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0960FD" w:rsidRPr="00DE28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04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0960FD" w:rsidRPr="00DE28C5" w:rsidTr="00CB3A7D">
        <w:tc>
          <w:tcPr>
            <w:tcW w:w="4023" w:type="dxa"/>
            <w:shd w:val="clear" w:color="auto" w:fill="FFFFFF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0960FD" w:rsidRPr="00DE28C5" w:rsidRDefault="000402E5" w:rsidP="000402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โครงการฝึกอบรมให้ความรู้ด้านความปลอดภัยทางถนนในการใช้รถจักรยานยนต์รับ</w:t>
            </w:r>
            <w:r w:rsid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ส่งเด็กปฐมวัยในศูนย์พัฒนาเด็กเล็ก</w:t>
            </w:r>
          </w:p>
        </w:tc>
      </w:tr>
      <w:tr w:rsidR="000960FD" w:rsidRPr="00DE28C5" w:rsidTr="00CB3A7D">
        <w:tc>
          <w:tcPr>
            <w:tcW w:w="4023" w:type="dxa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กองทุนหลักประกันสุขภาพตำบลบ่อหิน</w:t>
            </w:r>
          </w:p>
        </w:tc>
      </w:tr>
      <w:tr w:rsidR="000960FD" w:rsidRPr="00DE28C5" w:rsidTr="00CB3A7D">
        <w:tc>
          <w:tcPr>
            <w:tcW w:w="4023" w:type="dxa"/>
            <w:shd w:val="clear" w:color="auto" w:fill="auto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6" w:type="dxa"/>
            <w:gridSpan w:val="2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960FD" w:rsidRPr="00DE28C5" w:rsidTr="00CB3A7D">
        <w:tc>
          <w:tcPr>
            <w:tcW w:w="4023" w:type="dxa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960FD" w:rsidRPr="00DE28C5" w:rsidTr="00CB3A7D">
        <w:trPr>
          <w:trHeight w:val="1852"/>
        </w:trPr>
        <w:tc>
          <w:tcPr>
            <w:tcW w:w="4023" w:type="dxa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DE28C5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ศูนย์พัฒนาเด็กเล็กบ้านไ</w:t>
            </w:r>
            <w:r w:rsidR="00DE28C5"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ร่ออก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องค์การบริหารส่วนตำบล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บ่อหิน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DE28C5"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ผู้ปกครองน</w:t>
            </w:r>
            <w:r w:rsidR="000402E5"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ักเรียน                      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E28C5" w:rsidRPr="00DE28C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0402E5"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     </w:t>
            </w:r>
            <w:r w:rsidR="000402E5"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E28C5" w:rsidRPr="00DE28C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               จำนวน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  2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524A8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 + แขกผู้มีเกียรติ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402E5"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402E5" w:rsidRPr="00DE28C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24A8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960FD" w:rsidRPr="00DE28C5" w:rsidTr="00CB3A7D">
        <w:tc>
          <w:tcPr>
            <w:tcW w:w="4023" w:type="dxa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60FD" w:rsidRPr="00DE28C5" w:rsidTr="00CB3A7D">
        <w:tc>
          <w:tcPr>
            <w:tcW w:w="4023" w:type="dxa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ระหว่าง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524A8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- กันยายน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28C5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E28C5" w:rsidRPr="00DE28C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0960FD" w:rsidRPr="00DE28C5" w:rsidTr="00CB3A7D">
        <w:tc>
          <w:tcPr>
            <w:tcW w:w="4023" w:type="dxa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524A8C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24A8C">
              <w:rPr>
                <w:rFonts w:ascii="TH SarabunPSK" w:hAnsi="TH SarabunPSK" w:cs="TH SarabunPSK"/>
                <w:sz w:val="32"/>
                <w:szCs w:val="32"/>
              </w:rPr>
              <w:t>,230</w:t>
            </w:r>
            <w:r w:rsidR="000402E5" w:rsidRPr="00AE01E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lang w:eastAsia="zh-CN"/>
              </w:rPr>
              <w:t xml:space="preserve"> </w:t>
            </w:r>
            <w:r w:rsidRPr="00AE01E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0960FD" w:rsidRPr="00DE28C5" w:rsidTr="00CB3A7D">
        <w:tc>
          <w:tcPr>
            <w:tcW w:w="10059" w:type="dxa"/>
            <w:gridSpan w:val="3"/>
          </w:tcPr>
          <w:p w:rsidR="000960FD" w:rsidRPr="00524A8C" w:rsidRDefault="000960FD" w:rsidP="00CB3A7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24A8C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524A8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524A8C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565A6A" w:rsidRPr="000119C0" w:rsidRDefault="000402E5" w:rsidP="000119C0">
            <w:pPr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A8C">
              <w:rPr>
                <w:rFonts w:ascii="TH SarabunPSK" w:hAnsi="TH SarabunPSK" w:cs="TH SarabunPSK"/>
                <w:color w:val="000000"/>
              </w:rPr>
              <w:t xml:space="preserve">      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พระราชบัญญัติสภาตำบลและองค์การบริหารส่วนตำบล พ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.2537 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แก้ไขเพิ่มเติม</w:t>
            </w:r>
            <w:r w:rsidR="00524A8C" w:rsidRPr="000119C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ถึง ฉบับที่ </w:t>
            </w:r>
            <w:r w:rsidR="00524A8C" w:rsidRPr="000119C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.2562  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มาตรา 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67 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ภายใต้บังคับของกฎหมาย องค์การบริหารส่วนตำบล มีหน้าที่ต้องทำในเขตองค์การบริหารส่วน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ตำบล ดังต่อไปนี้ 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(5) 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ส่งเสริมการศึกษา ศาสนา และวัฒนธรรม </w:t>
            </w:r>
            <w:r w:rsidR="00524A8C" w:rsidRPr="000119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(6)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ส่งเสริมการพัฒนาสตรี เด็ก เยาวชน ผู้สูงอายุ และผู้พิการและสอดคล้องกับมาตรฐาน</w:t>
            </w:r>
            <w:r w:rsidR="00524A8C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สถานพัฒนาเด็กปฐมวัยแห่งชาติ มาตรฐานด้านที่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24A8C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การบริหารจัดการพัฒนาเด็กปฐมวัยตัวบ่งชี้ที่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="00524A8C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การจัดการเพื่อส่งเสริมสุขภาพและการเรียนรู้ ตัวบ่งชี้ย่อย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</w:rPr>
              <w:t xml:space="preserve">1.4.2 </w:t>
            </w:r>
            <w:r w:rsidR="00524A8C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="00524A8C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การส่งเสริมการมีส่วนร่วมของครอบครัวและชุมชน ตัวบ่งชี้ย่อย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</w:rPr>
              <w:t xml:space="preserve">1.5.2, </w:t>
            </w:r>
            <w:r w:rsidR="00524A8C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มาตรฐานด้านที่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24A8C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ครู/ผู้ดูแลเด็กให้การดูแล และจัดประสบการณ์และการเล่นเพื่อพัฒนาเด็กปฐมวัยตัวบ่งชี้ที่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524A8C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การดูแลและพัฒนาเด็กอย่างรอบด้าน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</w:rPr>
              <w:t>2.1.4</w:t>
            </w:r>
            <w:r w:rsidR="00524A8C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524A8C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การส่งเสริมพัฒนาการด้านร่างกายและการดุแลสุขภาพ ตัวบ่งชี้ย่อย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</w:rPr>
              <w:t>2.2.3</w:t>
            </w:r>
            <w:r w:rsidR="00524A8C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4A8C" w:rsidRPr="000119C0">
              <w:rPr>
                <w:rFonts w:ascii="TH SarabunPSK" w:hAnsi="TH SarabunPSK" w:cs="TH SarabunPSK"/>
                <w:sz w:val="32"/>
                <w:szCs w:val="32"/>
                <w:cs/>
              </w:rPr>
              <w:t>นั้น</w:t>
            </w:r>
          </w:p>
          <w:p w:rsidR="000402E5" w:rsidRPr="000119C0" w:rsidRDefault="000402E5" w:rsidP="00105EC9">
            <w:pPr>
              <w:pStyle w:val="a5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524A8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524A8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       </w:t>
            </w:r>
            <w:r w:rsidRPr="000119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ปัจจุบัน</w:t>
            </w:r>
            <w:r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การที่เด็กเสียชีวิตจากอุบัติเหตุบนท้องถนน </w:t>
            </w:r>
            <w:r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99% </w:t>
            </w:r>
            <w:r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สาเหตุเกิดจากการไม่สวมหมวกนิรภัย โดยรายงานของสมาคมส่งเสริมความปลอดภัยและอนามัยในการทำงาน (ประเทศไทย) ยังเผยว่า มีเด็กไทยเพียง </w:t>
            </w:r>
            <w:r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7%</w:t>
            </w:r>
            <w:r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เท่านั้นที่ใส่หมวกนิรภัยระหว่างการเดินทาง ซึ่งอัตราการใช้หมวกนิรภัยจำนวนน้อยนี่เอง สะท้อนให้เห็นถึงความรู้เท่าไม่ถึงการณ์ว่าภัยอันตรายรอบตัวนั้นสามารถเกิดขึ้นได้แบบไม่คาดฝัน และเป็นเรื่องที่น่ากังวลที่พ่อแม่และผู้ปกครองหลายๆ คน</w:t>
            </w:r>
            <w:r w:rsidR="00DE28C5" w:rsidRPr="000119C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ไม่ตระหนักถึงความสำคัญในการให้บุตรหลานสวมใส่หมวกนิรภัยขณะเดินทางด้วยรถจักรยานยนต์ ด้วยเหตุนี้ การรณรงค์ส่งเสริมการสวมหมวกนิรภัยและได้มาตรฐาน รวมถึงการเรียนรู้วิธีการใช้ถนนอย่างถูกต้อง จึงเป็นจุดเริ่มต้นที่สำคัญในการป้องกันและสร้างความตระหนัก</w:t>
            </w:r>
          </w:p>
          <w:p w:rsidR="000402E5" w:rsidRPr="00524A8C" w:rsidRDefault="000402E5" w:rsidP="00105EC9">
            <w:pPr>
              <w:pStyle w:val="a6"/>
              <w:ind w:firstLine="72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ในการนี้ศูนย์พัฒนาเด็กเล็กบ้านไ</w:t>
            </w:r>
            <w:r w:rsidR="00DE28C5" w:rsidRPr="000119C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ร่ออก</w:t>
            </w:r>
            <w:r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จึงได้จัดทำ</w:t>
            </w:r>
            <w:r w:rsidRPr="000119C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โครงการฝึกอบรมให้ความรู้ด้านความปลอดภัยทางถนน</w:t>
            </w:r>
            <w:r w:rsidR="00565A6A" w:rsidRPr="00011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9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ในการใช้รถจักรยานยนต์รับ-ส่งเด็กปฐมวัยในศูนย์พัฒนาเด็กเล็ก </w:t>
            </w:r>
            <w:r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โดยการจัดกิจกรรม</w:t>
            </w:r>
            <w:r w:rsidR="00105EC9"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อบรม</w:t>
            </w:r>
            <w:r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ด้านความปลอดภัยทางท้องถนนให้กับครู นักเรียน และผู้ปกครอง โดยเน้นให้เด็กๆ เป็นศูนย์กลาง ส่วนครูและผู้ปกครองจะทำหน้าที่เป็นผู้ดูแลและให้ความรู้ที่ถูกต้องอย่างต่อเนื่อง เพื่อให้เด็กๆ ได้เดินทางไปกลับโรงเรียนได้อย่างปลอดภัย และหวังจะลดจำนวน</w:t>
            </w:r>
            <w:r w:rsidR="00DE28C5" w:rsidRPr="000119C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0119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การบาดเจ็บและเสียชีวิตของเด็กไทยจากอุบัติเหตุทางถนน</w:t>
            </w:r>
          </w:p>
        </w:tc>
      </w:tr>
      <w:tr w:rsidR="000960FD" w:rsidRPr="00DE28C5" w:rsidTr="00CB3A7D">
        <w:tc>
          <w:tcPr>
            <w:tcW w:w="10059" w:type="dxa"/>
            <w:gridSpan w:val="3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ระยะเตรียมการ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จัดทำโครงการเพื่อขออนุมัติงบประมาณจากกองทุนหลักประกันสุขภาพตำบลบ่อหิน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. ประสานวิทยากร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ประสานงานกับกลุ่มเป้าหมายและเชิญเข้าร่วมโครงการ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จัดเตรียมวัสดุอุปกรณ์ที่จะใช้ในการดำเนินโครงการ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ระยะดำเนินการ</w:t>
            </w:r>
          </w:p>
          <w:p w:rsidR="006D7FEA" w:rsidRPr="00DE28C5" w:rsidRDefault="000960FD" w:rsidP="006D7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. เก็บรวบรวมและวิเคราะห์ข้อมูลเกี่ยวกับ</w:t>
            </w:r>
            <w:r w:rsidR="006D7FEA"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ความปลอดภัยทางถนนในศูนย์พัฒนาเด็กเล็กในปีที่ผ่านมา</w:t>
            </w:r>
          </w:p>
          <w:p w:rsidR="006D7FEA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รายงานความเป็นมาของ</w:t>
            </w:r>
            <w:r w:rsidRPr="00DE28C5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>โครงการ</w:t>
            </w:r>
            <w:r w:rsidR="006D7FEA"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ให้ความรู้ด้านความปลอดภัยทางถนนในการใช้รถจักรยานยนต์รับ-ส่งเด็กปฐมวัยในศูนย์พัฒนาเด็กเล็ก</w:t>
            </w:r>
          </w:p>
          <w:p w:rsidR="006D7FEA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3.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จัดกิจกรรมอบรมให้ความรู้ แก่นักเรียน ผู้ปกครองนักเรียน และครูผู้ดูแลเด็ก เรื่อง</w:t>
            </w:r>
            <w:r w:rsidR="006D7FEA"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ความปลอดภัยทางถนนในการใช้รถจักรยานยนต์รับ-ส่งเด็กปฐมวัยในศูนย์พัฒนาเด็กเล็ก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4.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สรุปและประเมินผลโครงการ</w:t>
            </w:r>
          </w:p>
        </w:tc>
      </w:tr>
      <w:tr w:rsidR="000960FD" w:rsidRPr="00DE28C5" w:rsidTr="00CB3A7D">
        <w:tc>
          <w:tcPr>
            <w:tcW w:w="10059" w:type="dxa"/>
            <w:gridSpan w:val="3"/>
            <w:shd w:val="clear" w:color="auto" w:fill="auto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DE28C5" w:rsidRDefault="006D7FEA" w:rsidP="006D7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1. นักเรียนศูนย์พัฒนาเด็กเล็กบ้านไสต้นวา</w:t>
            </w: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สวมหมวกนิรภัยและได้มาตรฐานขณะเดินทางด้วยรถจักรยานยนต์</w:t>
            </w:r>
          </w:p>
          <w:p w:rsidR="006D7FEA" w:rsidRPr="00DE28C5" w:rsidRDefault="00DE28C5" w:rsidP="006D7F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D7FEA"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6D7FEA" w:rsidRPr="00DE28C5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6D7FEA"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</w:t>
            </w:r>
          </w:p>
          <w:p w:rsidR="00DE28C5" w:rsidRDefault="006D7FEA" w:rsidP="006D7FEA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ครูและผู้ปกครองได้รับความรู้ ความเข้าใจเกี่ยวกับกฎระเบียบวินัยจราจร และการใช้รถใช้ถนนให้ปลอดภัย</w:t>
            </w:r>
          </w:p>
          <w:p w:rsidR="006D7FEA" w:rsidRPr="00DE28C5" w:rsidRDefault="00DE28C5" w:rsidP="006D7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D7FEA"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  <w:p w:rsidR="00DE28C5" w:rsidRDefault="006D7FEA" w:rsidP="006D7FEA">
            <w:pPr>
              <w:pStyle w:val="Default"/>
              <w:jc w:val="thaiDistribute"/>
              <w:rPr>
                <w:color w:val="auto"/>
                <w:sz w:val="32"/>
                <w:szCs w:val="32"/>
                <w:shd w:val="clear" w:color="auto" w:fill="FFFFFF"/>
              </w:rPr>
            </w:pPr>
            <w:r w:rsidRPr="00DE28C5">
              <w:rPr>
                <w:color w:val="auto"/>
                <w:sz w:val="32"/>
                <w:szCs w:val="32"/>
                <w:shd w:val="clear" w:color="auto" w:fill="FFFFFF"/>
              </w:rPr>
              <w:t xml:space="preserve">3. </w:t>
            </w:r>
            <w:r w:rsidRPr="00DE28C5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ครูและผู้ปกครองมีความรู้ ความเข้าใจเกี่ยวกับกฎระเบียบวินัยจราจร รวมถึงการมีจิตสำนึกที่ดีในการใช้รถใช้ถนน </w:t>
            </w:r>
          </w:p>
          <w:p w:rsidR="00DE28C5" w:rsidRDefault="00DE28C5" w:rsidP="006D7FEA">
            <w:pPr>
              <w:pStyle w:val="Default"/>
              <w:jc w:val="thaiDistribute"/>
              <w:rPr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lastRenderedPageBreak/>
              <w:t xml:space="preserve">    </w:t>
            </w:r>
            <w:r w:rsidR="006D7FEA" w:rsidRPr="00DE28C5">
              <w:rPr>
                <w:color w:val="auto"/>
                <w:sz w:val="32"/>
                <w:szCs w:val="32"/>
                <w:shd w:val="clear" w:color="auto" w:fill="FFFFFF"/>
                <w:cs/>
              </w:rPr>
              <w:t>อันจะมีส่วนช่วยบรรเทาปัญหาจราจร และช่วยลดอุบัติเหตุที่อาจเกิดขึ้นจากผู้ใช้รถใช้ถนนและส่งผลให้นักเรียน</w:t>
            </w:r>
          </w:p>
          <w:p w:rsidR="000960FD" w:rsidRPr="00DE28C5" w:rsidRDefault="006D7FEA" w:rsidP="006D7F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DE28C5">
              <w:rPr>
                <w:color w:val="auto"/>
                <w:sz w:val="32"/>
                <w:szCs w:val="32"/>
                <w:shd w:val="clear" w:color="auto" w:fill="FFFFFF"/>
                <w:cs/>
              </w:rPr>
              <w:t>ได้เดินทางไปกลับโรงเรียนได้อย่างปลอดภัย</w:t>
            </w:r>
            <w:r w:rsidRPr="00DE28C5">
              <w:rPr>
                <w:color w:val="auto"/>
                <w:sz w:val="32"/>
                <w:szCs w:val="32"/>
                <w:cs/>
              </w:rPr>
              <w:t>โดยการสวมใส่หมวกนิรภัย</w:t>
            </w:r>
            <w:r w:rsidRPr="00DE28C5">
              <w:rPr>
                <w:color w:val="auto"/>
                <w:sz w:val="32"/>
                <w:szCs w:val="32"/>
                <w:shd w:val="clear" w:color="auto" w:fill="FFFFFF"/>
                <w:cs/>
              </w:rPr>
              <w:t>และได้มาตรฐานขณะเดินทางด้วยรถจักรยานยนต์</w:t>
            </w:r>
          </w:p>
        </w:tc>
      </w:tr>
      <w:tr w:rsidR="000960FD" w:rsidRPr="00DE28C5" w:rsidTr="00CB3A7D">
        <w:tc>
          <w:tcPr>
            <w:tcW w:w="5070" w:type="dxa"/>
            <w:gridSpan w:val="2"/>
          </w:tcPr>
          <w:p w:rsidR="000960FD" w:rsidRPr="00DE28C5" w:rsidRDefault="000960FD" w:rsidP="00CB3A7D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DE28C5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4989" w:type="dxa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D7FEA" w:rsidRPr="00DE28C5" w:rsidTr="00CB3A7D">
        <w:tc>
          <w:tcPr>
            <w:tcW w:w="5070" w:type="dxa"/>
            <w:gridSpan w:val="2"/>
          </w:tcPr>
          <w:p w:rsidR="006D7FEA" w:rsidRPr="00DE28C5" w:rsidRDefault="006D7FEA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6D7FEA" w:rsidRPr="00DE28C5" w:rsidRDefault="006D7FEA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1. เพื่อ</w:t>
            </w: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ส่งเสริมการสวมหมวกนิรภัยและได้มาตรฐานขณะเดินทางด้วยรถจักรยานยนต์</w:t>
            </w:r>
          </w:p>
        </w:tc>
        <w:tc>
          <w:tcPr>
            <w:tcW w:w="4989" w:type="dxa"/>
          </w:tcPr>
          <w:p w:rsidR="006D7FEA" w:rsidRPr="00DE28C5" w:rsidRDefault="006D7FEA" w:rsidP="00CB3A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6D7FEA" w:rsidRPr="00DE28C5" w:rsidRDefault="006D7FEA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นักเรียนศูนย์พัฒนาเด็กเล็กบ้านไ</w:t>
            </w:r>
            <w:r w:rsidR="00DE28C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ร่ออก</w:t>
            </w: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สวมหมวกนิรภัยและได้มาตรฐานขณะเดินทางด้วยรถจักรยานยนต์อย่างน้อย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</w:tr>
      <w:tr w:rsidR="006D7FEA" w:rsidRPr="00DE28C5" w:rsidTr="00CB3A7D">
        <w:tc>
          <w:tcPr>
            <w:tcW w:w="5070" w:type="dxa"/>
            <w:gridSpan w:val="2"/>
          </w:tcPr>
          <w:p w:rsidR="006D7FEA" w:rsidRPr="00DE28C5" w:rsidRDefault="006D7FEA" w:rsidP="00CB3A7D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2.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ส่งเสริมให้ครูและผู้ปกครองได้รับความรู้ ความเข้าใจเกี่ยวกับกฎระเบียบวินัยจราจร รวมถึงการมีจิตสำนึกที่ดีในการใช้รถใช้ถนน </w:t>
            </w:r>
          </w:p>
        </w:tc>
        <w:tc>
          <w:tcPr>
            <w:tcW w:w="4989" w:type="dxa"/>
          </w:tcPr>
          <w:p w:rsidR="006D7FEA" w:rsidRPr="00DE28C5" w:rsidRDefault="006D7FEA" w:rsidP="00CB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2.</w:t>
            </w: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ครูและผู้ปกครองได้รับความรู้ ความเข้าใจเกี่ยวกับกฎระเบียบวินัยจราจร และการใช้รถใช้ถนนให้ปลอดภัย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</w:tr>
    </w:tbl>
    <w:p w:rsidR="000960FD" w:rsidRPr="00DE28C5" w:rsidRDefault="000960FD" w:rsidP="000960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7A7A" w:rsidRPr="00DE28C5" w:rsidRDefault="00467A7A" w:rsidP="000960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8C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กิจกรรมหลักและกิจกรรมย่อย(ปรับเพิ่ม หัวข้อได้ มากกว่าตัวอย่าง)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543"/>
        <w:gridCol w:w="1418"/>
      </w:tblGrid>
      <w:tr w:rsidR="000960FD" w:rsidRPr="00DE28C5" w:rsidTr="00CB3A7D">
        <w:tc>
          <w:tcPr>
            <w:tcW w:w="5070" w:type="dxa"/>
          </w:tcPr>
          <w:p w:rsidR="000960FD" w:rsidRPr="00DE28C5" w:rsidRDefault="000960FD" w:rsidP="00CB3A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3" w:type="dxa"/>
          </w:tcPr>
          <w:p w:rsidR="000960FD" w:rsidRPr="00DE28C5" w:rsidRDefault="000960FD" w:rsidP="00CB3A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0960FD" w:rsidRPr="00DE28C5" w:rsidRDefault="000960FD" w:rsidP="00CB3A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E28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0960FD" w:rsidRPr="00DE28C5" w:rsidTr="00CB3A7D">
        <w:tc>
          <w:tcPr>
            <w:tcW w:w="5070" w:type="dxa"/>
          </w:tcPr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วางแผนการดำเนินโครงการ</w:t>
            </w:r>
          </w:p>
        </w:tc>
        <w:tc>
          <w:tcPr>
            <w:tcW w:w="3543" w:type="dxa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0FD" w:rsidRPr="00DE28C5" w:rsidTr="00CB3A7D">
        <w:tc>
          <w:tcPr>
            <w:tcW w:w="5070" w:type="dxa"/>
          </w:tcPr>
          <w:p w:rsidR="000960FD" w:rsidRPr="00DE28C5" w:rsidRDefault="000960FD" w:rsidP="00CB3A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565A6A" w:rsidRDefault="00467A7A" w:rsidP="00CB3A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eastAsia="SimSun" w:hAnsi="TH SarabunPSK" w:cs="TH SarabunPSK"/>
                <w:spacing w:val="20"/>
                <w:sz w:val="32"/>
                <w:szCs w:val="32"/>
                <w:lang w:eastAsia="zh-CN"/>
              </w:rPr>
              <w:t>1</w:t>
            </w:r>
            <w:r w:rsidRPr="00DE28C5">
              <w:rPr>
                <w:rFonts w:ascii="TH SarabunPSK" w:eastAsia="SimSun" w:hAnsi="TH SarabunPSK" w:cs="TH SarabunPSK"/>
                <w:spacing w:val="20"/>
                <w:sz w:val="32"/>
                <w:szCs w:val="32"/>
                <w:cs/>
                <w:lang w:eastAsia="zh-CN"/>
              </w:rPr>
              <w:t xml:space="preserve"> </w:t>
            </w:r>
            <w:r w:rsidR="000960FD" w:rsidRPr="00DE28C5">
              <w:rPr>
                <w:rFonts w:ascii="TH SarabunPSK" w:eastAsia="SimSun" w:hAnsi="TH SarabunPSK" w:cs="TH SarabunPSK"/>
                <w:spacing w:val="20"/>
                <w:sz w:val="32"/>
                <w:szCs w:val="32"/>
                <w:cs/>
                <w:lang w:eastAsia="zh-CN"/>
              </w:rPr>
              <w:t>จัดอบรมให้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ความรู้ด้านความปลอดภัยทางถนนในการใช้รถจักรยานยนต์รับ-ส่งเด็กปฐมวัย</w:t>
            </w:r>
          </w:p>
          <w:p w:rsidR="00467A7A" w:rsidRPr="00DE28C5" w:rsidRDefault="00467A7A" w:rsidP="00CB3A7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ในศูนย์พัฒนาเด็กเล็ก</w:t>
            </w:r>
          </w:p>
          <w:p w:rsidR="00467A7A" w:rsidRPr="00DE28C5" w:rsidRDefault="00467A7A" w:rsidP="00CB3A7D">
            <w:pPr>
              <w:pStyle w:val="a3"/>
              <w:jc w:val="thaiDistribute"/>
              <w:rPr>
                <w:rFonts w:ascii="TH SarabunPSK" w:eastAsia="SimSun" w:hAnsi="TH SarabunPSK" w:cs="TH SarabunPSK"/>
                <w:spacing w:val="20"/>
                <w:sz w:val="32"/>
                <w:szCs w:val="32"/>
                <w:lang w:eastAsia="zh-CN"/>
              </w:rPr>
            </w:pPr>
          </w:p>
          <w:p w:rsidR="00467A7A" w:rsidRPr="00DE28C5" w:rsidRDefault="00467A7A" w:rsidP="00CB3A7D">
            <w:pPr>
              <w:pStyle w:val="a3"/>
              <w:jc w:val="thaiDistribute"/>
              <w:rPr>
                <w:rFonts w:ascii="TH SarabunPSK" w:eastAsia="SimSun" w:hAnsi="TH SarabunPSK" w:cs="TH SarabunPSK"/>
                <w:spacing w:val="20"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spacing w:val="20"/>
                <w:sz w:val="32"/>
                <w:szCs w:val="32"/>
                <w:lang w:eastAsia="zh-CN"/>
              </w:rPr>
              <w:t xml:space="preserve">1.2 </w:t>
            </w:r>
            <w:r w:rsidRPr="00DE28C5">
              <w:rPr>
                <w:rFonts w:ascii="TH SarabunPSK" w:eastAsia="SimSun" w:hAnsi="TH SarabunPSK" w:cs="TH SarabunPSK"/>
                <w:spacing w:val="20"/>
                <w:sz w:val="32"/>
                <w:szCs w:val="32"/>
                <w:cs/>
                <w:lang w:eastAsia="zh-CN"/>
              </w:rPr>
              <w:t>กิจกรรมย่อย</w:t>
            </w:r>
          </w:p>
          <w:p w:rsidR="00467A7A" w:rsidRPr="00DE28C5" w:rsidRDefault="00467A7A" w:rsidP="00CB3A7D">
            <w:pPr>
              <w:pStyle w:val="a3"/>
              <w:jc w:val="thaiDistribute"/>
              <w:rPr>
                <w:rFonts w:ascii="TH SarabunPSK" w:eastAsia="SimSun" w:hAnsi="TH SarabunPSK" w:cs="TH SarabunPSK"/>
                <w:spacing w:val="20"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spacing w:val="20"/>
                <w:sz w:val="32"/>
                <w:szCs w:val="32"/>
                <w:lang w:eastAsia="zh-CN"/>
              </w:rPr>
              <w:t>1</w:t>
            </w:r>
            <w:r w:rsidRPr="00DE28C5">
              <w:rPr>
                <w:rFonts w:ascii="TH SarabunPSK" w:eastAsia="SimSun" w:hAnsi="TH SarabunPSK" w:cs="TH SarabunPSK"/>
                <w:spacing w:val="20"/>
                <w:sz w:val="32"/>
                <w:szCs w:val="32"/>
                <w:cs/>
                <w:lang w:eastAsia="zh-CN"/>
              </w:rPr>
              <w:t xml:space="preserve"> </w:t>
            </w:r>
            <w:r w:rsidRPr="00DE28C5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เตรียมแผ่นพับให้ความรู้เรื่องการความปลอดภัย สวมหมวกนิรภัยเมื่อนั่งรถจักรยานยนต์</w:t>
            </w:r>
            <w:r w:rsidRPr="00DE28C5">
              <w:rPr>
                <w:rFonts w:ascii="TH SarabunPSK" w:eastAsia="SimSun" w:hAnsi="TH SarabunPSK" w:cs="TH SarabunPSK"/>
                <w:spacing w:val="20"/>
                <w:sz w:val="32"/>
                <w:szCs w:val="32"/>
                <w:lang w:eastAsia="zh-CN"/>
              </w:rPr>
              <w:t xml:space="preserve"> </w:t>
            </w:r>
          </w:p>
          <w:p w:rsidR="00467A7A" w:rsidRPr="00DE28C5" w:rsidRDefault="00467A7A" w:rsidP="00467A7A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   </w:t>
            </w: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</w:t>
            </w: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จัดทำป้ายให้ความรู้ </w:t>
            </w:r>
          </w:p>
          <w:p w:rsidR="00467A7A" w:rsidRPr="00DE28C5" w:rsidRDefault="00467A7A" w:rsidP="00467A7A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PSK" w:eastAsia="SimSun" w:hAnsi="TH SarabunPSK" w:cs="TH SarabunPSK"/>
                <w:spacing w:val="20"/>
                <w:sz w:val="32"/>
                <w:szCs w:val="32"/>
                <w:cs/>
                <w:lang w:eastAsia="zh-CN"/>
              </w:rPr>
            </w:pPr>
            <w:r w:rsidRPr="00DE28C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การใช้ถนนอย่างถูกต้อง</w:t>
            </w:r>
          </w:p>
        </w:tc>
        <w:tc>
          <w:tcPr>
            <w:tcW w:w="3543" w:type="dxa"/>
          </w:tcPr>
          <w:p w:rsidR="00565A6A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ค่าวิทยากร ชม.ละ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600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บาท จำนวน </w:t>
            </w:r>
          </w:p>
          <w:p w:rsidR="000960FD" w:rsidRPr="00DE28C5" w:rsidRDefault="00565A6A" w:rsidP="00CB3A7D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  <w:r w:rsidR="000960FD"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ชม.</w:t>
            </w:r>
            <w:r w:rsid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0960FD"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= 1,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  <w:r w:rsidR="000960FD"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00 </w:t>
            </w:r>
            <w:r w:rsidR="000960FD"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ค่าอาหารว่าง </w:t>
            </w:r>
            <w:r w:rsidR="00467A7A"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  <w:r w:rsidR="00565A6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x 1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มื้อ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x </w:t>
            </w:r>
            <w:r w:rsidR="00DE28C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  <w:r w:rsidR="00565A6A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4</w:t>
            </w:r>
            <w:r w:rsidR="00DE28C5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คน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= </w:t>
            </w:r>
            <w:r w:rsid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  <w:r w:rsidR="00565A6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บาท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ค่าป้ายไวนิล จำนวน 1 ผืน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= 430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ค่าวัสดุอุปกรณ์ในการจัดโครงการ </w:t>
            </w:r>
          </w:p>
          <w:p w:rsidR="00565A6A" w:rsidRDefault="00467A7A" w:rsidP="00467A7A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หมวกกันน็อคสำหรับเด็ก จำนวน </w:t>
            </w:r>
            <w:r w:rsidR="00565A6A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ใบ</w:t>
            </w:r>
          </w:p>
          <w:p w:rsidR="00467A7A" w:rsidRPr="00DE28C5" w:rsidRDefault="00565A6A" w:rsidP="00467A7A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ใบละ 300 บาท</w:t>
            </w:r>
            <w:r w:rsidR="00467A7A"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467A7A"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= </w:t>
            </w: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6,000</w:t>
            </w:r>
            <w:r w:rsidR="00467A7A" w:rsidRPr="00DE28C5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467A7A"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บาท</w:t>
            </w:r>
          </w:p>
          <w:p w:rsidR="000960FD" w:rsidRPr="00DE28C5" w:rsidRDefault="000960FD" w:rsidP="00CB3A7D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E28C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รวม.......</w:t>
            </w:r>
            <w:r w:rsidR="00565A6A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8</w:t>
            </w:r>
            <w:r w:rsidR="00565A6A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,230 </w:t>
            </w:r>
            <w:r w:rsidRPr="00DE28C5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.......</w:t>
            </w:r>
            <w:r w:rsidRPr="00DE28C5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บาท</w:t>
            </w:r>
          </w:p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8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* </w:t>
            </w:r>
            <w:r w:rsidRPr="00DE28C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ทุกรายการสามารถถัวเฉลี่ยกันได้</w:t>
            </w:r>
          </w:p>
        </w:tc>
        <w:tc>
          <w:tcPr>
            <w:tcW w:w="1418" w:type="dxa"/>
          </w:tcPr>
          <w:p w:rsidR="000960FD" w:rsidRPr="00DE28C5" w:rsidRDefault="000960FD" w:rsidP="00CB3A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60FD" w:rsidRPr="00DE28C5" w:rsidRDefault="000960FD" w:rsidP="000960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8C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E28C5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0960FD" w:rsidRPr="00DE28C5" w:rsidRDefault="000960FD" w:rsidP="000960FD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DE28C5">
        <w:rPr>
          <w:rFonts w:ascii="TH SarabunPSK" w:hAnsi="TH SarabunPSK" w:cs="TH SarabunPSK"/>
          <w:iCs/>
          <w:sz w:val="32"/>
          <w:szCs w:val="32"/>
        </w:rPr>
        <w:t>7.1</w:t>
      </w:r>
      <w:r w:rsidRPr="00DE28C5">
        <w:rPr>
          <w:rFonts w:ascii="TH SarabunPSK" w:hAnsi="TH SarabunPSK" w:cs="TH SarabunPSK"/>
          <w:iCs/>
          <w:sz w:val="32"/>
          <w:szCs w:val="32"/>
        </w:rPr>
        <w:tab/>
      </w:r>
      <w:r w:rsidRPr="00DE28C5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DE28C5">
        <w:rPr>
          <w:rFonts w:ascii="TH SarabunPSK" w:hAnsi="TH SarabunPSK" w:cs="TH SarabunPSK"/>
          <w:sz w:val="32"/>
          <w:szCs w:val="32"/>
        </w:rPr>
        <w:t>2557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DE28C5">
        <w:rPr>
          <w:rFonts w:ascii="TH SarabunPSK" w:hAnsi="TH SarabunPSK" w:cs="TH SarabunPSK"/>
          <w:sz w:val="32"/>
          <w:szCs w:val="32"/>
        </w:rPr>
        <w:t>7</w:t>
      </w:r>
      <w:r w:rsidRPr="00DE28C5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0960FD" w:rsidRPr="00DE28C5" w:rsidRDefault="000960FD" w:rsidP="000960FD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DE28C5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ชื่อหน่วยงาน/องค์กร/กลุ่มคน..............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ศูนย์พัฒนาเด็กเล็กบ้านไ</w:t>
      </w:r>
      <w:r w:rsidR="003E7D8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ร่ออก</w:t>
      </w:r>
      <w:r w:rsidRPr="00DE28C5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7.1.1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7.1.2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7.1.3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E28C5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DE28C5">
        <w:rPr>
          <w:rFonts w:ascii="TH SarabunPSK" w:hAnsi="TH SarabunPSK" w:cs="TH SarabunPSK"/>
          <w:sz w:val="32"/>
          <w:szCs w:val="32"/>
          <w:cs/>
        </w:rPr>
        <w:t>.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FE"/>
      </w:r>
      <w:r w:rsidRPr="00DE28C5">
        <w:rPr>
          <w:rFonts w:ascii="TH SarabunPSK" w:hAnsi="TH SarabunPSK" w:cs="TH SarabunPSK"/>
          <w:sz w:val="32"/>
          <w:szCs w:val="32"/>
        </w:rPr>
        <w:t xml:space="preserve"> 7.1.4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7.1.5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0960FD" w:rsidRPr="00DE28C5" w:rsidRDefault="000960FD" w:rsidP="000960FD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E28C5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DE28C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E28C5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DE28C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DE28C5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DE28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DE28C5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5E572D" w:rsidRDefault="000960FD" w:rsidP="000960FD">
      <w:pPr>
        <w:ind w:right="-427"/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7.2.1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E28C5">
        <w:rPr>
          <w:rFonts w:ascii="TH SarabunPSK" w:hAnsi="TH SarabunPSK" w:cs="TH SarabunPSK"/>
          <w:sz w:val="32"/>
          <w:szCs w:val="32"/>
        </w:rPr>
        <w:t xml:space="preserve"> </w:t>
      </w:r>
    </w:p>
    <w:p w:rsidR="000960FD" w:rsidRPr="00DE28C5" w:rsidRDefault="000960FD" w:rsidP="000960FD">
      <w:pPr>
        <w:ind w:right="-427"/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</w:rPr>
        <w:t>[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E28C5">
        <w:rPr>
          <w:rFonts w:ascii="TH SarabunPSK" w:hAnsi="TH SarabunPSK" w:cs="TH SarabunPSK"/>
          <w:sz w:val="32"/>
          <w:szCs w:val="32"/>
        </w:rPr>
        <w:t>7</w:t>
      </w:r>
      <w:r w:rsidRPr="00DE28C5">
        <w:rPr>
          <w:rFonts w:ascii="TH SarabunPSK" w:hAnsi="TH SarabunPSK" w:cs="TH SarabunPSK"/>
          <w:sz w:val="32"/>
          <w:szCs w:val="32"/>
          <w:cs/>
        </w:rPr>
        <w:t>(</w:t>
      </w:r>
      <w:r w:rsidRPr="00DE28C5">
        <w:rPr>
          <w:rFonts w:ascii="TH SarabunPSK" w:hAnsi="TH SarabunPSK" w:cs="TH SarabunPSK"/>
          <w:sz w:val="32"/>
          <w:szCs w:val="32"/>
        </w:rPr>
        <w:t>1</w:t>
      </w:r>
      <w:r w:rsidRPr="00DE28C5">
        <w:rPr>
          <w:rFonts w:ascii="TH SarabunPSK" w:hAnsi="TH SarabunPSK" w:cs="TH SarabunPSK"/>
          <w:sz w:val="32"/>
          <w:szCs w:val="32"/>
          <w:cs/>
        </w:rPr>
        <w:t>)</w:t>
      </w:r>
      <w:r w:rsidRPr="00DE28C5">
        <w:rPr>
          <w:rFonts w:ascii="TH SarabunPSK" w:hAnsi="TH SarabunPSK" w:cs="TH SarabunPSK"/>
          <w:sz w:val="32"/>
          <w:szCs w:val="32"/>
        </w:rPr>
        <w:t>]</w:t>
      </w:r>
    </w:p>
    <w:p w:rsidR="000960FD" w:rsidRPr="00DE28C5" w:rsidRDefault="000960FD" w:rsidP="000960FD">
      <w:pPr>
        <w:ind w:right="-710"/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7.2.2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DE28C5">
        <w:rPr>
          <w:rFonts w:ascii="TH SarabunPSK" w:hAnsi="TH SarabunPSK" w:cs="TH SarabunPSK"/>
          <w:sz w:val="32"/>
          <w:szCs w:val="32"/>
        </w:rPr>
        <w:t xml:space="preserve"> [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E28C5">
        <w:rPr>
          <w:rFonts w:ascii="TH SarabunPSK" w:hAnsi="TH SarabunPSK" w:cs="TH SarabunPSK"/>
          <w:sz w:val="32"/>
          <w:szCs w:val="32"/>
        </w:rPr>
        <w:t>7</w:t>
      </w:r>
      <w:r w:rsidRPr="00DE28C5">
        <w:rPr>
          <w:rFonts w:ascii="TH SarabunPSK" w:hAnsi="TH SarabunPSK" w:cs="TH SarabunPSK"/>
          <w:sz w:val="32"/>
          <w:szCs w:val="32"/>
          <w:cs/>
        </w:rPr>
        <w:t>(</w:t>
      </w:r>
      <w:r w:rsidRPr="00DE28C5">
        <w:rPr>
          <w:rFonts w:ascii="TH SarabunPSK" w:hAnsi="TH SarabunPSK" w:cs="TH SarabunPSK"/>
          <w:sz w:val="32"/>
          <w:szCs w:val="32"/>
        </w:rPr>
        <w:t>2</w:t>
      </w:r>
      <w:r w:rsidRPr="00DE28C5">
        <w:rPr>
          <w:rFonts w:ascii="TH SarabunPSK" w:hAnsi="TH SarabunPSK" w:cs="TH SarabunPSK"/>
          <w:sz w:val="32"/>
          <w:szCs w:val="32"/>
          <w:cs/>
        </w:rPr>
        <w:t>)</w:t>
      </w:r>
      <w:r w:rsidRPr="00DE28C5">
        <w:rPr>
          <w:rFonts w:ascii="TH SarabunPSK" w:hAnsi="TH SarabunPSK" w:cs="TH SarabunPSK"/>
          <w:sz w:val="32"/>
          <w:szCs w:val="32"/>
        </w:rPr>
        <w:t>]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FE"/>
      </w:r>
      <w:r w:rsidRPr="00DE28C5">
        <w:rPr>
          <w:rFonts w:ascii="TH SarabunPSK" w:hAnsi="TH SarabunPSK" w:cs="TH SarabunPSK"/>
          <w:sz w:val="32"/>
          <w:szCs w:val="32"/>
        </w:rPr>
        <w:t>7.2.3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E28C5">
        <w:rPr>
          <w:rFonts w:ascii="TH SarabunPSK" w:hAnsi="TH SarabunPSK" w:cs="TH SarabunPSK"/>
          <w:sz w:val="32"/>
          <w:szCs w:val="32"/>
        </w:rPr>
        <w:t xml:space="preserve"> [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E28C5">
        <w:rPr>
          <w:rFonts w:ascii="TH SarabunPSK" w:hAnsi="TH SarabunPSK" w:cs="TH SarabunPSK"/>
          <w:sz w:val="32"/>
          <w:szCs w:val="32"/>
        </w:rPr>
        <w:t>7</w:t>
      </w:r>
      <w:r w:rsidRPr="00DE28C5">
        <w:rPr>
          <w:rFonts w:ascii="TH SarabunPSK" w:hAnsi="TH SarabunPSK" w:cs="TH SarabunPSK"/>
          <w:sz w:val="32"/>
          <w:szCs w:val="32"/>
          <w:cs/>
        </w:rPr>
        <w:t>(</w:t>
      </w:r>
      <w:r w:rsidRPr="00DE28C5">
        <w:rPr>
          <w:rFonts w:ascii="TH SarabunPSK" w:hAnsi="TH SarabunPSK" w:cs="TH SarabunPSK"/>
          <w:sz w:val="32"/>
          <w:szCs w:val="32"/>
        </w:rPr>
        <w:t>3</w:t>
      </w:r>
      <w:r w:rsidRPr="00DE28C5">
        <w:rPr>
          <w:rFonts w:ascii="TH SarabunPSK" w:hAnsi="TH SarabunPSK" w:cs="TH SarabunPSK"/>
          <w:sz w:val="32"/>
          <w:szCs w:val="32"/>
          <w:cs/>
        </w:rPr>
        <w:t>)</w:t>
      </w:r>
      <w:r w:rsidRPr="00DE28C5">
        <w:rPr>
          <w:rFonts w:ascii="TH SarabunPSK" w:hAnsi="TH SarabunPSK" w:cs="TH SarabunPSK"/>
          <w:sz w:val="32"/>
          <w:szCs w:val="32"/>
        </w:rPr>
        <w:t>]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7.2.4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DE28C5">
        <w:rPr>
          <w:rFonts w:ascii="TH SarabunPSK" w:hAnsi="TH SarabunPSK" w:cs="TH SarabunPSK"/>
          <w:sz w:val="32"/>
          <w:szCs w:val="32"/>
        </w:rPr>
        <w:t xml:space="preserve"> [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E28C5">
        <w:rPr>
          <w:rFonts w:ascii="TH SarabunPSK" w:hAnsi="TH SarabunPSK" w:cs="TH SarabunPSK"/>
          <w:sz w:val="32"/>
          <w:szCs w:val="32"/>
        </w:rPr>
        <w:t>7</w:t>
      </w:r>
      <w:r w:rsidRPr="00DE28C5">
        <w:rPr>
          <w:rFonts w:ascii="TH SarabunPSK" w:hAnsi="TH SarabunPSK" w:cs="TH SarabunPSK"/>
          <w:sz w:val="32"/>
          <w:szCs w:val="32"/>
          <w:cs/>
        </w:rPr>
        <w:t>(</w:t>
      </w:r>
      <w:r w:rsidRPr="00DE28C5">
        <w:rPr>
          <w:rFonts w:ascii="TH SarabunPSK" w:hAnsi="TH SarabunPSK" w:cs="TH SarabunPSK"/>
          <w:sz w:val="32"/>
          <w:szCs w:val="32"/>
        </w:rPr>
        <w:t>4</w:t>
      </w:r>
      <w:r w:rsidRPr="00DE28C5">
        <w:rPr>
          <w:rFonts w:ascii="TH SarabunPSK" w:hAnsi="TH SarabunPSK" w:cs="TH SarabunPSK"/>
          <w:sz w:val="32"/>
          <w:szCs w:val="32"/>
          <w:cs/>
        </w:rPr>
        <w:t>)</w:t>
      </w:r>
      <w:r w:rsidRPr="00DE28C5">
        <w:rPr>
          <w:rFonts w:ascii="TH SarabunPSK" w:hAnsi="TH SarabunPSK" w:cs="TH SarabunPSK"/>
          <w:sz w:val="32"/>
          <w:szCs w:val="32"/>
        </w:rPr>
        <w:t>]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7.2.5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E28C5">
        <w:rPr>
          <w:rFonts w:ascii="TH SarabunPSK" w:hAnsi="TH SarabunPSK" w:cs="TH SarabunPSK"/>
          <w:sz w:val="32"/>
          <w:szCs w:val="32"/>
        </w:rPr>
        <w:t xml:space="preserve"> [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E28C5">
        <w:rPr>
          <w:rFonts w:ascii="TH SarabunPSK" w:hAnsi="TH SarabunPSK" w:cs="TH SarabunPSK"/>
          <w:sz w:val="32"/>
          <w:szCs w:val="32"/>
        </w:rPr>
        <w:t>7</w:t>
      </w:r>
      <w:r w:rsidRPr="00DE28C5">
        <w:rPr>
          <w:rFonts w:ascii="TH SarabunPSK" w:hAnsi="TH SarabunPSK" w:cs="TH SarabunPSK"/>
          <w:sz w:val="32"/>
          <w:szCs w:val="32"/>
          <w:cs/>
        </w:rPr>
        <w:t>(</w:t>
      </w:r>
      <w:r w:rsidRPr="00DE28C5">
        <w:rPr>
          <w:rFonts w:ascii="TH SarabunPSK" w:hAnsi="TH SarabunPSK" w:cs="TH SarabunPSK"/>
          <w:sz w:val="32"/>
          <w:szCs w:val="32"/>
        </w:rPr>
        <w:t>5</w:t>
      </w:r>
      <w:r w:rsidRPr="00DE28C5">
        <w:rPr>
          <w:rFonts w:ascii="TH SarabunPSK" w:hAnsi="TH SarabunPSK" w:cs="TH SarabunPSK"/>
          <w:sz w:val="32"/>
          <w:szCs w:val="32"/>
          <w:cs/>
        </w:rPr>
        <w:t>)</w:t>
      </w:r>
      <w:r w:rsidRPr="00DE28C5">
        <w:rPr>
          <w:rFonts w:ascii="TH SarabunPSK" w:hAnsi="TH SarabunPSK" w:cs="TH SarabunPSK"/>
          <w:sz w:val="32"/>
          <w:szCs w:val="32"/>
        </w:rPr>
        <w:t>]</w:t>
      </w:r>
    </w:p>
    <w:p w:rsidR="000960FD" w:rsidRPr="00DE28C5" w:rsidRDefault="000960FD" w:rsidP="000960F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8C5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DE28C5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8C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E28C5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7.3.1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FE"/>
      </w:r>
      <w:r w:rsidRPr="00DE28C5">
        <w:rPr>
          <w:rFonts w:ascii="TH SarabunPSK" w:hAnsi="TH SarabunPSK" w:cs="TH SarabunPSK"/>
          <w:sz w:val="32"/>
          <w:szCs w:val="32"/>
        </w:rPr>
        <w:t>7.3.2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</w:t>
      </w:r>
      <w:r w:rsidRPr="00DE28C5">
        <w:rPr>
          <w:rFonts w:ascii="TH SarabunPSK" w:hAnsi="TH SarabunPSK" w:cs="TH SarabunPSK"/>
          <w:sz w:val="32"/>
          <w:szCs w:val="32"/>
        </w:rPr>
        <w:t>2</w:t>
      </w:r>
      <w:r w:rsidR="00565A6A">
        <w:rPr>
          <w:rFonts w:ascii="TH SarabunPSK" w:hAnsi="TH SarabunPSK" w:cs="TH SarabunPSK"/>
          <w:sz w:val="32"/>
          <w:szCs w:val="32"/>
        </w:rPr>
        <w:t>0</w:t>
      </w:r>
      <w:r w:rsidRPr="00DE28C5">
        <w:rPr>
          <w:rFonts w:ascii="TH SarabunPSK" w:hAnsi="TH SarabunPSK" w:cs="TH SarabunPSK"/>
          <w:sz w:val="32"/>
          <w:szCs w:val="32"/>
          <w:cs/>
        </w:rPr>
        <w:t>......คน................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DE28C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DE28C5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7.3.4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กลุ่มวัยทำงาน จำนวน.............................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7.3.5.1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 จำนวน.............................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7.3.5.2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0960FD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7.3.6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5E572D" w:rsidRPr="00DE28C5" w:rsidRDefault="005E572D" w:rsidP="000960FD">
      <w:pPr>
        <w:rPr>
          <w:rFonts w:ascii="TH SarabunPSK" w:hAnsi="TH SarabunPSK" w:cs="TH SarabunPSK"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7.3.7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7.3.8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DE28C5">
        <w:rPr>
          <w:rFonts w:ascii="TH SarabunPSK" w:hAnsi="TH SarabunPSK" w:cs="TH SarabunPSK"/>
          <w:sz w:val="32"/>
          <w:szCs w:val="32"/>
        </w:rPr>
        <w:t xml:space="preserve"> [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E28C5">
        <w:rPr>
          <w:rFonts w:ascii="TH SarabunPSK" w:hAnsi="TH SarabunPSK" w:cs="TH SarabunPSK"/>
          <w:sz w:val="32"/>
          <w:szCs w:val="32"/>
        </w:rPr>
        <w:t>7</w:t>
      </w:r>
      <w:r w:rsidRPr="00DE28C5">
        <w:rPr>
          <w:rFonts w:ascii="TH SarabunPSK" w:hAnsi="TH SarabunPSK" w:cs="TH SarabunPSK"/>
          <w:sz w:val="32"/>
          <w:szCs w:val="32"/>
          <w:cs/>
        </w:rPr>
        <w:t>(</w:t>
      </w:r>
      <w:r w:rsidRPr="00DE28C5">
        <w:rPr>
          <w:rFonts w:ascii="TH SarabunPSK" w:hAnsi="TH SarabunPSK" w:cs="TH SarabunPSK"/>
          <w:sz w:val="32"/>
          <w:szCs w:val="32"/>
        </w:rPr>
        <w:t>4</w:t>
      </w:r>
      <w:r w:rsidRPr="00DE28C5">
        <w:rPr>
          <w:rFonts w:ascii="TH SarabunPSK" w:hAnsi="TH SarabunPSK" w:cs="TH SarabunPSK"/>
          <w:sz w:val="32"/>
          <w:szCs w:val="32"/>
          <w:cs/>
        </w:rPr>
        <w:t>)</w:t>
      </w:r>
      <w:r w:rsidRPr="00DE28C5">
        <w:rPr>
          <w:rFonts w:ascii="TH SarabunPSK" w:hAnsi="TH SarabunPSK" w:cs="TH SarabunPSK"/>
          <w:sz w:val="32"/>
          <w:szCs w:val="32"/>
        </w:rPr>
        <w:t>]</w:t>
      </w:r>
    </w:p>
    <w:p w:rsidR="000960FD" w:rsidRPr="00DE28C5" w:rsidRDefault="000960FD" w:rsidP="000960FD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8C5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DE28C5">
        <w:rPr>
          <w:rFonts w:ascii="TH SarabunPSK" w:hAnsi="TH SarabunPSK" w:cs="TH SarabunPSK"/>
          <w:b/>
          <w:bCs/>
          <w:sz w:val="32"/>
          <w:szCs w:val="32"/>
        </w:rPr>
        <w:tab/>
      </w:r>
      <w:r w:rsidRPr="00DE28C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7.4.1.1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7.4.1.2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7.4.1.3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7.4.1.4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7.4.1.5 </w:t>
      </w:r>
      <w:r w:rsidRPr="00DE28C5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7.4.1.6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7.4.1.7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7.4.1.8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E28C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7.4.2</w:t>
      </w:r>
      <w:r w:rsidRPr="00DE28C5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7.4.2.1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7.4.2.2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7.4.2.3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FE"/>
      </w:r>
      <w:r w:rsidRPr="00DE28C5">
        <w:rPr>
          <w:rFonts w:ascii="TH SarabunPSK" w:hAnsi="TH SarabunPSK" w:cs="TH SarabunPSK"/>
          <w:sz w:val="32"/>
          <w:szCs w:val="32"/>
        </w:rPr>
        <w:t xml:space="preserve"> 7.4.2.4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7.4.2.5 </w:t>
      </w:r>
      <w:r w:rsidRPr="00DE28C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7.4.2.6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7.4.2.7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7.4.2.8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E28C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7.4.3</w:t>
      </w:r>
      <w:r w:rsidRPr="00DE28C5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7.4.3.1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7.4.3.2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7.4.3.3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7.4.3.4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7.4.3.5 </w:t>
      </w:r>
      <w:r w:rsidRPr="00DE28C5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7.4.3.6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7.4.3.7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7.4.3.8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0960FD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7.4.3.9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E28C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5E572D" w:rsidRPr="00DE28C5" w:rsidRDefault="005E572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67A7A" w:rsidRPr="00DE28C5" w:rsidRDefault="00467A7A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7.4.4</w:t>
      </w:r>
      <w:r w:rsidRPr="00DE28C5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7.4.4.1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7.4.4.2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7.4.4.3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7.4.4.4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60FD" w:rsidRPr="00DE28C5" w:rsidRDefault="000960FD" w:rsidP="000960FD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7.4.4.5 </w:t>
      </w:r>
      <w:r w:rsidRPr="00DE28C5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7.4.4.6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7.4.4.7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7.4.4.8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7.4.4.9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E28C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7.4.5.1.1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7.4.5.1.2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7.4.5.1.3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7.4.5.1.4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7.4.5.1.5 </w:t>
      </w:r>
      <w:r w:rsidRPr="00DE28C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7.4.5.1.6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7.4.5.1.7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7.4.5.1.8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E28C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7.4.5.2.1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7.4.5.2.2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7.4.5.2.3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7.4.5.2.4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7.4.5.2.5 </w:t>
      </w:r>
      <w:r w:rsidRPr="00DE28C5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7.4.5.2.6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7.4.5.2.7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7.4.5.2.8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7.4.5.2.9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E28C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7.4.6</w:t>
      </w:r>
      <w:r w:rsidRPr="00DE28C5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7.4.6.1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7.4.6.2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7.4.6.3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7.4.6.4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7.4.6.5 </w:t>
      </w:r>
      <w:r w:rsidRPr="00DE28C5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7.4.6.6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7.4.6.7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7.4.6.8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E28C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7.4.7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7.4.7.1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7.4.7.2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7.4.7.3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7.4.7.4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7.4.7.5 </w:t>
      </w:r>
      <w:r w:rsidRPr="00DE28C5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sz w:val="32"/>
          <w:szCs w:val="32"/>
        </w:rPr>
        <w:t xml:space="preserve">  7.4.7.6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E28C5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60FD" w:rsidRPr="00DE28C5" w:rsidRDefault="000960FD" w:rsidP="000960F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28C5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7.4.8</w:t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สำหรับการบริหารหรือพัฒนากองทุนฯ</w:t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:rsidR="000960FD" w:rsidRPr="00DE28C5" w:rsidRDefault="000960FD" w:rsidP="000960FD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28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7.4.8.1</w:t>
      </w:r>
      <w:r w:rsidRPr="00DE28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</w:t>
      </w:r>
      <w:proofErr w:type="gramStart"/>
      <w:r w:rsidRPr="00DE28C5">
        <w:rPr>
          <w:rFonts w:ascii="TH SarabunPSK" w:hAnsi="TH SarabunPSK" w:cs="TH SarabunPSK"/>
          <w:color w:val="000000" w:themeColor="text1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60FD" w:rsidRPr="00DE28C5" w:rsidRDefault="000960FD" w:rsidP="000960F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5E572D" w:rsidRDefault="005E572D" w:rsidP="005E572D">
      <w:pPr>
        <w:ind w:right="-568"/>
        <w:rPr>
          <w:rFonts w:ascii="TH SarabunPSK" w:hAnsi="TH SarabunPSK" w:cs="TH SarabunPSK"/>
          <w:sz w:val="32"/>
          <w:szCs w:val="32"/>
        </w:rPr>
      </w:pPr>
    </w:p>
    <w:p w:rsidR="000960FD" w:rsidRPr="00DE28C5" w:rsidRDefault="005E572D" w:rsidP="005E572D">
      <w:pPr>
        <w:ind w:right="-568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 .......</w:t>
      </w:r>
      <w:r w:rsidR="000960FD"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</w:t>
      </w:r>
      <w:r w:rsidR="000960FD"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 ผู้เขียนโครงการ</w:t>
      </w:r>
    </w:p>
    <w:p w:rsidR="000960FD" w:rsidRPr="00DE28C5" w:rsidRDefault="000960FD" w:rsidP="005E572D">
      <w:pPr>
        <w:spacing w:before="120"/>
        <w:ind w:left="339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(นาง</w:t>
      </w:r>
      <w:r w:rsidR="005E572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นิรมล ล่องตี้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:rsidR="000960FD" w:rsidRPr="00DE28C5" w:rsidRDefault="000960FD" w:rsidP="000960FD">
      <w:pPr>
        <w:ind w:left="3402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5E572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ตำแหน่ง </w:t>
      </w:r>
      <w:r w:rsidR="005E572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ครู</w:t>
      </w:r>
    </w:p>
    <w:p w:rsidR="000960FD" w:rsidRPr="00DE28C5" w:rsidRDefault="005E572D" w:rsidP="005E572D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  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วันที่-เดือน-พ.ศ. ......</w:t>
      </w:r>
      <w:r w:rsidR="000960FD"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..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</w:t>
      </w:r>
      <w:r w:rsidR="000960FD"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......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</w:t>
      </w:r>
    </w:p>
    <w:p w:rsidR="000960FD" w:rsidRPr="00DE28C5" w:rsidRDefault="000960FD" w:rsidP="000960FD">
      <w:pPr>
        <w:ind w:left="3402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0960FD" w:rsidRPr="00DE28C5" w:rsidRDefault="000960FD" w:rsidP="000960FD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0960FD" w:rsidRPr="00DE28C5" w:rsidRDefault="005E572D" w:rsidP="005E572D">
      <w:pPr>
        <w:ind w:right="-568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 .......</w:t>
      </w:r>
      <w:r w:rsidR="000960FD"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</w:t>
      </w:r>
      <w:r w:rsidR="000960FD"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...................................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 ผู้เสนอแผนงาน/โครงการ/กิจกรรม</w:t>
      </w:r>
    </w:p>
    <w:p w:rsidR="005E572D" w:rsidRDefault="005E572D" w:rsidP="000960FD">
      <w:pPr>
        <w:tabs>
          <w:tab w:val="left" w:pos="6915"/>
        </w:tabs>
        <w:ind w:left="3402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(นาง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นิรมล ล่องตี้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:rsidR="005E572D" w:rsidRDefault="005E572D" w:rsidP="005E572D">
      <w:pPr>
        <w:tabs>
          <w:tab w:val="left" w:pos="6915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  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ตำแหน่ง หัวหน้าสถานศึกษา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0960FD" w:rsidRPr="00DE28C5" w:rsidRDefault="005E572D" w:rsidP="005E572D">
      <w:pPr>
        <w:tabs>
          <w:tab w:val="left" w:pos="6915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 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วันที่-เดือน-พ.ศ. ......</w:t>
      </w:r>
      <w:r w:rsidR="000960FD"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..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</w:t>
      </w:r>
      <w:r w:rsidR="000960FD"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......</w:t>
      </w:r>
      <w:r w:rsidR="000960FD"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</w:t>
      </w:r>
    </w:p>
    <w:p w:rsidR="000960FD" w:rsidRPr="00DE28C5" w:rsidRDefault="000960FD" w:rsidP="000960FD">
      <w:pPr>
        <w:ind w:left="3398" w:right="-568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960FD" w:rsidRPr="00DE28C5" w:rsidRDefault="000960FD" w:rsidP="000960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60FD" w:rsidRPr="00DE28C5" w:rsidRDefault="000960F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960FD" w:rsidRPr="00DE28C5" w:rsidRDefault="000960F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960FD" w:rsidRPr="00DE28C5" w:rsidRDefault="000960F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960FD" w:rsidRPr="00DE28C5" w:rsidRDefault="000960F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960FD" w:rsidRPr="00DE28C5" w:rsidRDefault="000960F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960FD" w:rsidRPr="00DE28C5" w:rsidRDefault="000960F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960FD" w:rsidRDefault="000960F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5E572D" w:rsidRDefault="005E572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5E572D" w:rsidRDefault="005E572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5E572D" w:rsidRDefault="005E572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5E572D" w:rsidRDefault="005E572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5E572D" w:rsidRPr="00DE28C5" w:rsidRDefault="005E572D" w:rsidP="000119C0">
      <w:pPr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960FD" w:rsidRPr="00DE28C5" w:rsidRDefault="000960F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960FD" w:rsidRPr="00DE28C5" w:rsidRDefault="000960FD" w:rsidP="000960FD">
      <w:pPr>
        <w:ind w:firstLine="522"/>
        <w:jc w:val="both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E28C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lastRenderedPageBreak/>
        <w:t xml:space="preserve">ส่วนที่ </w:t>
      </w:r>
      <w:r w:rsidRPr="00DE28C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 : </w:t>
      </w:r>
      <w:r w:rsidRPr="00DE28C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ผลการพิจารณาแผนงาน/โครงการ/กิจกรรม (สำหรับเจ้าหน้าที่ อปท. ที่ได้รับมอบหมายลงรายละเอียด)</w:t>
      </w:r>
    </w:p>
    <w:p w:rsidR="000960FD" w:rsidRPr="00DE28C5" w:rsidRDefault="000960FD" w:rsidP="000960FD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28C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ตามมติการประชุมคณะกรรมการกองทุนหลักประกันสุขภาพตำบลบ่อหิน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br/>
        <w:t xml:space="preserve">ครั้งที่ </w:t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เมื่อวันที่ .......</w:t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............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...........................ผลการพิจารณาแผนงาน/โครงการ/กิจกรรม ดังนี้</w:t>
      </w:r>
    </w:p>
    <w:p w:rsidR="000960FD" w:rsidRPr="00DE28C5" w:rsidRDefault="000960FD" w:rsidP="000960FD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sym w:font="Symbol" w:char="F080"/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DE28C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อนุมัติ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งบประมาณ เพื่อสนับสนุนแผนงาน/โครงการ/กิจกรรม จำนวน ....</w:t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</w:t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...........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 บาท</w:t>
      </w:r>
    </w:p>
    <w:p w:rsidR="000960FD" w:rsidRPr="00DE28C5" w:rsidRDefault="000960FD" w:rsidP="000960FD">
      <w:pPr>
        <w:tabs>
          <w:tab w:val="left" w:pos="1080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เพราะ </w:t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0960FD" w:rsidRPr="00DE28C5" w:rsidRDefault="000960FD" w:rsidP="000960FD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sym w:font="Symbol" w:char="F080"/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DE28C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ไม่อนุมัติ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งบประมาณ เพื่อสนับสนุนแผนงาน/โครงการ/กิจกรรม</w:t>
      </w:r>
    </w:p>
    <w:p w:rsidR="000960FD" w:rsidRPr="00DE28C5" w:rsidRDefault="000960FD" w:rsidP="000960FD">
      <w:pPr>
        <w:tabs>
          <w:tab w:val="left" w:pos="1080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เพราะ </w:t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0960FD" w:rsidRPr="00DE28C5" w:rsidRDefault="000960FD" w:rsidP="000960FD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หมายเหตุเพิ่มเติม (ถ้ามี)..............................................................................................</w:t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..............................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br/>
        <w:t>................................................................................................................................................</w:t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............... 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br/>
        <w:t>..............................................................................................................................................</w:t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>.........................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</w:t>
      </w:r>
    </w:p>
    <w:p w:rsidR="000960FD" w:rsidRPr="00DE28C5" w:rsidRDefault="000960FD" w:rsidP="000960FD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sym w:font="Symbol" w:char="F080"/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ให้รายงานผลความสำเร็จของแผนงาน/โครงการ/กิจกรรม ตามแบบฟอร์ม </w:t>
      </w:r>
      <w:r w:rsidRPr="00DE28C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(ส่วนที่ </w:t>
      </w:r>
      <w:r w:rsidRPr="00DE28C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3)</w:t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ภายในวันที่ </w:t>
      </w:r>
      <w:r w:rsidRPr="00DE28C5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………………………………………………….........</w:t>
      </w:r>
    </w:p>
    <w:p w:rsidR="000960FD" w:rsidRPr="00DE28C5" w:rsidRDefault="000960FD" w:rsidP="000960FD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0960FD" w:rsidRPr="00DE28C5" w:rsidRDefault="000960FD" w:rsidP="000960FD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E28C5">
        <w:rPr>
          <w:rFonts w:ascii="TH SarabunPSK" w:hAnsi="TH SarabunPSK" w:cs="TH SarabunPSK"/>
          <w:sz w:val="32"/>
          <w:szCs w:val="32"/>
          <w:cs/>
        </w:rPr>
        <w:t>ลงชื่อ ...................................</w:t>
      </w:r>
      <w:r w:rsidRPr="00DE28C5">
        <w:rPr>
          <w:rFonts w:ascii="TH SarabunPSK" w:hAnsi="TH SarabunPSK" w:cs="TH SarabunPSK"/>
          <w:sz w:val="32"/>
          <w:szCs w:val="32"/>
        </w:rPr>
        <w:t>...........</w:t>
      </w:r>
      <w:r w:rsidRPr="00DE28C5">
        <w:rPr>
          <w:rFonts w:ascii="TH SarabunPSK" w:hAnsi="TH SarabunPSK" w:cs="TH SarabunPSK"/>
          <w:sz w:val="32"/>
          <w:szCs w:val="32"/>
          <w:cs/>
        </w:rPr>
        <w:t>...</w:t>
      </w:r>
      <w:r w:rsidRPr="00DE28C5">
        <w:rPr>
          <w:rFonts w:ascii="TH SarabunPSK" w:hAnsi="TH SarabunPSK" w:cs="TH SarabunPSK"/>
          <w:sz w:val="32"/>
          <w:szCs w:val="32"/>
        </w:rPr>
        <w:t>...................</w:t>
      </w:r>
    </w:p>
    <w:p w:rsidR="000960FD" w:rsidRPr="00DE28C5" w:rsidRDefault="000960FD" w:rsidP="000960FD">
      <w:pPr>
        <w:ind w:left="4536"/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28C5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DE28C5">
        <w:rPr>
          <w:rFonts w:ascii="TH SarabunPSK" w:hAnsi="TH SarabunPSK" w:cs="TH SarabunPSK"/>
          <w:sz w:val="32"/>
          <w:szCs w:val="32"/>
          <w:cs/>
        </w:rPr>
        <w:t xml:space="preserve"> (นายธรรมฤทธิ์ เขาบาท)</w:t>
      </w:r>
    </w:p>
    <w:p w:rsidR="000960FD" w:rsidRPr="00DE28C5" w:rsidRDefault="000960FD" w:rsidP="000960FD">
      <w:pPr>
        <w:ind w:left="4536" w:hanging="283"/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>ตำแหน่ง ประธานกองทุนหลักประกันสุขภาพตำบลบ่อหิน</w:t>
      </w:r>
    </w:p>
    <w:p w:rsidR="000960FD" w:rsidRPr="00DE28C5" w:rsidRDefault="000960FD" w:rsidP="000960FD">
      <w:pPr>
        <w:spacing w:before="240"/>
        <w:ind w:left="4536" w:hanging="283"/>
        <w:rPr>
          <w:rFonts w:ascii="TH SarabunPSK" w:hAnsi="TH SarabunPSK" w:cs="TH SarabunPSK"/>
          <w:sz w:val="32"/>
          <w:szCs w:val="32"/>
        </w:rPr>
      </w:pPr>
      <w:r w:rsidRPr="00DE28C5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DE28C5">
        <w:rPr>
          <w:rFonts w:ascii="TH SarabunPSK" w:hAnsi="TH SarabunPSK" w:cs="TH SarabunPSK"/>
          <w:sz w:val="32"/>
          <w:szCs w:val="32"/>
        </w:rPr>
        <w:t>..</w:t>
      </w:r>
      <w:r w:rsidRPr="00DE28C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0960FD" w:rsidRPr="00DE28C5" w:rsidRDefault="000960FD" w:rsidP="000960FD">
      <w:pPr>
        <w:ind w:left="4536"/>
        <w:rPr>
          <w:rFonts w:ascii="TH SarabunPSK" w:hAnsi="TH SarabunPSK" w:cs="TH SarabunPSK"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  <w:cs/>
        </w:rPr>
      </w:pPr>
    </w:p>
    <w:p w:rsidR="000960FD" w:rsidRPr="00DE28C5" w:rsidRDefault="000960FD" w:rsidP="000960F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0960FD" w:rsidRPr="00DE28C5" w:rsidRDefault="000960FD" w:rsidP="000960FD">
      <w:pPr>
        <w:rPr>
          <w:rFonts w:ascii="TH SarabunPSK" w:hAnsi="TH SarabunPSK" w:cs="TH SarabunPSK"/>
          <w:sz w:val="32"/>
          <w:szCs w:val="32"/>
        </w:rPr>
      </w:pPr>
    </w:p>
    <w:p w:rsidR="000960FD" w:rsidRPr="00DE28C5" w:rsidRDefault="000960FD" w:rsidP="000960FD">
      <w:pPr>
        <w:jc w:val="center"/>
        <w:rPr>
          <w:rFonts w:ascii="TH SarabunPSK" w:hAnsi="TH SarabunPSK" w:cs="TH SarabunPSK"/>
          <w:b/>
          <w:bCs/>
        </w:rPr>
      </w:pPr>
    </w:p>
    <w:p w:rsidR="00B675AD" w:rsidRPr="00DE28C5" w:rsidRDefault="00B675AD">
      <w:pPr>
        <w:rPr>
          <w:rFonts w:ascii="TH SarabunPSK" w:hAnsi="TH SarabunPSK" w:cs="TH SarabunPSK"/>
        </w:rPr>
      </w:pPr>
    </w:p>
    <w:sectPr w:rsidR="00B675AD" w:rsidRPr="00DE28C5" w:rsidSect="007717FF">
      <w:pgSz w:w="11906" w:h="16838"/>
      <w:pgMar w:top="851" w:right="1134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230E"/>
    <w:multiLevelType w:val="hybridMultilevel"/>
    <w:tmpl w:val="1744EBE6"/>
    <w:lvl w:ilvl="0" w:tplc="94EEE9FC">
      <w:start w:val="2"/>
      <w:numFmt w:val="bullet"/>
      <w:lvlText w:val="-"/>
      <w:lvlJc w:val="left"/>
      <w:pPr>
        <w:ind w:left="13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FD"/>
    <w:rsid w:val="000119C0"/>
    <w:rsid w:val="000402E5"/>
    <w:rsid w:val="000960FD"/>
    <w:rsid w:val="00105EC9"/>
    <w:rsid w:val="0021281C"/>
    <w:rsid w:val="003E7D8A"/>
    <w:rsid w:val="00467A7A"/>
    <w:rsid w:val="00524A8C"/>
    <w:rsid w:val="00565A6A"/>
    <w:rsid w:val="005E572D"/>
    <w:rsid w:val="006D7FEA"/>
    <w:rsid w:val="007E3187"/>
    <w:rsid w:val="00AE01EB"/>
    <w:rsid w:val="00B675AD"/>
    <w:rsid w:val="00C10568"/>
    <w:rsid w:val="00CA4DBB"/>
    <w:rsid w:val="00DE28C5"/>
    <w:rsid w:val="00E00424"/>
    <w:rsid w:val="00E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FD"/>
    <w:pPr>
      <w:ind w:left="720"/>
    </w:pPr>
    <w:rPr>
      <w:szCs w:val="35"/>
    </w:rPr>
  </w:style>
  <w:style w:type="table" w:styleId="a4">
    <w:name w:val="Table Grid"/>
    <w:basedOn w:val="a1"/>
    <w:uiPriority w:val="59"/>
    <w:rsid w:val="000960F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0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402E5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Default">
    <w:name w:val="Default"/>
    <w:rsid w:val="006D7FE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FD"/>
    <w:pPr>
      <w:ind w:left="720"/>
    </w:pPr>
    <w:rPr>
      <w:szCs w:val="35"/>
    </w:rPr>
  </w:style>
  <w:style w:type="table" w:styleId="a4">
    <w:name w:val="Table Grid"/>
    <w:basedOn w:val="a1"/>
    <w:uiPriority w:val="59"/>
    <w:rsid w:val="000960F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0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402E5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Default">
    <w:name w:val="Default"/>
    <w:rsid w:val="006D7FE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cp:lastPrinted>2023-03-22T01:59:00Z</cp:lastPrinted>
  <dcterms:created xsi:type="dcterms:W3CDTF">2024-01-30T04:12:00Z</dcterms:created>
  <dcterms:modified xsi:type="dcterms:W3CDTF">2024-01-30T04:12:00Z</dcterms:modified>
</cp:coreProperties>
</file>