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474111" w:rsidRDefault="00B37D5F" w:rsidP="00E07D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2F98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="004F6DBE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2B2F98" w:rsidRPr="004741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2F98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757"/>
        <w:gridCol w:w="4701"/>
      </w:tblGrid>
      <w:tr w:rsidR="00883765" w:rsidRPr="00474111" w:rsidTr="00EF4A85">
        <w:tc>
          <w:tcPr>
            <w:tcW w:w="4573" w:type="dxa"/>
            <w:shd w:val="clear" w:color="auto" w:fill="FFFFFF"/>
          </w:tcPr>
          <w:p w:rsidR="002B2F98" w:rsidRPr="00474111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458" w:type="dxa"/>
            <w:gridSpan w:val="2"/>
          </w:tcPr>
          <w:p w:rsidR="00936BDE" w:rsidRPr="00474111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2B2F98" w:rsidRPr="00474111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="004F6DBE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474111" w:rsidTr="00EF4A85">
        <w:tc>
          <w:tcPr>
            <w:tcW w:w="4573" w:type="dxa"/>
            <w:shd w:val="clear" w:color="auto" w:fill="FFFFFF"/>
          </w:tcPr>
          <w:p w:rsidR="002B2F98" w:rsidRPr="00474111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458" w:type="dxa"/>
            <w:gridSpan w:val="2"/>
          </w:tcPr>
          <w:p w:rsidR="002B2F98" w:rsidRPr="00474111" w:rsidRDefault="00940136" w:rsidP="00D113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7411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สุขภาพดี ๘๐ ปียังแจ๋ว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ปีงบประมาณ </w:t>
            </w:r>
            <w:r w:rsidR="004F6DBE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</w:tr>
      <w:tr w:rsidR="000D196D" w:rsidRPr="00474111" w:rsidTr="00EF4A85">
        <w:tc>
          <w:tcPr>
            <w:tcW w:w="4573" w:type="dxa"/>
          </w:tcPr>
          <w:p w:rsidR="002B2F98" w:rsidRPr="00474111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458" w:type="dxa"/>
            <w:gridSpan w:val="2"/>
          </w:tcPr>
          <w:p w:rsidR="002B2F98" w:rsidRPr="00474111" w:rsidRDefault="00BA1AC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</w:tc>
      </w:tr>
      <w:tr w:rsidR="000D196D" w:rsidRPr="00474111" w:rsidTr="00EF4A85">
        <w:tc>
          <w:tcPr>
            <w:tcW w:w="4573" w:type="dxa"/>
            <w:shd w:val="clear" w:color="auto" w:fill="auto"/>
          </w:tcPr>
          <w:p w:rsidR="002B2F98" w:rsidRPr="00474111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458" w:type="dxa"/>
            <w:gridSpan w:val="2"/>
          </w:tcPr>
          <w:p w:rsidR="008B5E53" w:rsidRPr="00474111" w:rsidRDefault="00F9207C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74111" w:rsidRDefault="00F9207C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74111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74111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74111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474111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74111" w:rsidTr="00EF4A85">
        <w:tc>
          <w:tcPr>
            <w:tcW w:w="4573" w:type="dxa"/>
          </w:tcPr>
          <w:p w:rsidR="002B2F98" w:rsidRPr="00474111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474111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47411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458" w:type="dxa"/>
            <w:gridSpan w:val="2"/>
          </w:tcPr>
          <w:p w:rsidR="00B80F5D" w:rsidRPr="00474111" w:rsidRDefault="00F9207C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74111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474111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474111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</w:t>
            </w:r>
            <w:r w:rsidR="00E07D21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 เช่น โรงเรียน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2B2F98" w:rsidRPr="00474111" w:rsidRDefault="00906964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0D196D" w:rsidRPr="00474111" w:rsidTr="00EF4A85">
        <w:tc>
          <w:tcPr>
            <w:tcW w:w="4573" w:type="dxa"/>
          </w:tcPr>
          <w:p w:rsidR="002B2F98" w:rsidRPr="00474111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4F6DBE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  <w:r w:rsidR="00F953FC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อาสาสมัครสาธารณสุข หมู่ที่ ๘ บ้านท่าหมอไชย</w:t>
            </w:r>
          </w:p>
        </w:tc>
        <w:tc>
          <w:tcPr>
            <w:tcW w:w="5458" w:type="dxa"/>
            <w:gridSpan w:val="2"/>
          </w:tcPr>
          <w:p w:rsidR="00F953FC" w:rsidRPr="00474111" w:rsidRDefault="00940136" w:rsidP="00F953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="00F953FC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๑.นายสมปอง  จันสี   ประธาน </w:t>
            </w:r>
            <w:proofErr w:type="spellStart"/>
            <w:r w:rsidR="00F953FC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F953FC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ม.หมู่ที่ ๘</w:t>
            </w:r>
          </w:p>
          <w:p w:rsidR="00F953FC" w:rsidRPr="00474111" w:rsidRDefault="00F953FC" w:rsidP="00F95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 นางดา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ราวร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รณ  ทองขจร</w:t>
            </w:r>
          </w:p>
          <w:p w:rsidR="00F953FC" w:rsidRPr="00474111" w:rsidRDefault="00F953FC" w:rsidP="00F95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 นายผ่อง  ติบุญ</w:t>
            </w:r>
          </w:p>
          <w:p w:rsidR="00F953FC" w:rsidRPr="00474111" w:rsidRDefault="00F953FC" w:rsidP="00F95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สุจิน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ติบุญ</w:t>
            </w:r>
          </w:p>
          <w:p w:rsidR="00906964" w:rsidRPr="00474111" w:rsidRDefault="00F953FC" w:rsidP="00F95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๕. นางสุ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ภัสส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รา  มูสิกกะชาติ</w:t>
            </w:r>
          </w:p>
        </w:tc>
      </w:tr>
      <w:tr w:rsidR="000D196D" w:rsidRPr="00474111" w:rsidTr="00EF4A85">
        <w:tc>
          <w:tcPr>
            <w:tcW w:w="4573" w:type="dxa"/>
          </w:tcPr>
          <w:p w:rsidR="002B2F98" w:rsidRPr="00474111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458" w:type="dxa"/>
            <w:gridSpan w:val="2"/>
          </w:tcPr>
          <w:p w:rsidR="002B2F98" w:rsidRPr="00474111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74111" w:rsidTr="00EF4A85">
        <w:tc>
          <w:tcPr>
            <w:tcW w:w="4573" w:type="dxa"/>
          </w:tcPr>
          <w:p w:rsidR="002B2F98" w:rsidRPr="00474111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458" w:type="dxa"/>
            <w:gridSpan w:val="2"/>
          </w:tcPr>
          <w:p w:rsidR="002B2F98" w:rsidRPr="00474111" w:rsidRDefault="00C353A2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</w:t>
            </w:r>
            <w:r w:rsidR="00936BD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.เดือน..</w:t>
            </w:r>
            <w:r w:rsidR="00906964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="00DD7EB5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940136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="00BA1ACA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6BD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="00936BD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936BD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  <w:p w:rsidR="00936BDE" w:rsidRPr="00474111" w:rsidRDefault="00936BDE" w:rsidP="00DA7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6BDE" w:rsidRPr="00474111" w:rsidTr="00EF4A85">
        <w:tc>
          <w:tcPr>
            <w:tcW w:w="4573" w:type="dxa"/>
          </w:tcPr>
          <w:p w:rsidR="00936BDE" w:rsidRPr="00474111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458" w:type="dxa"/>
            <w:gridSpan w:val="2"/>
          </w:tcPr>
          <w:p w:rsidR="00844CCE" w:rsidRPr="00474111" w:rsidRDefault="00936BDE" w:rsidP="004F6D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</w:t>
            </w:r>
            <w:r w:rsidR="00DE58BE">
              <w:rPr>
                <w:rFonts w:ascii="TH SarabunIT๙" w:hAnsi="TH SarabunIT๙" w:cs="TH SarabunIT๙"/>
                <w:sz w:val="32"/>
                <w:szCs w:val="32"/>
                <w:cs/>
              </w:rPr>
              <w:t>๙,</w:t>
            </w:r>
            <w:r w:rsidR="00DE5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..........บาท</w:t>
            </w:r>
          </w:p>
        </w:tc>
      </w:tr>
      <w:tr w:rsidR="000D196D" w:rsidRPr="00474111" w:rsidTr="007701F1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0D196D" w:rsidRPr="00474111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953FC" w:rsidRPr="00474111" w:rsidRDefault="00157E6D" w:rsidP="00F953FC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53FC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การเปลี่ยนแปลงโครงสร้างประชากรของประเทศไทย ทำให้ประชากรในวัยผู้สูงอายุเพิ่มขึ้นประกอบกับการเปลี่ยนแปลงทางด้านเศรษฐกิจและสังคม มีผลให้ลักษณะครอบครัวไทยเปลี่ยนจากครอบครัวขยาย ไปสู่ครอบครัวเดี่ยว  ความสัมพันธ์ระหว่างสมาชิกในครอบครัวลดลง จำนวนผู้ที่จะทำหน้าที่ดูแลผู้สูงอายุในครอบครัวลดลง มีเวลาให้ผู้สูงอายุลดลง ขาดการให้ความรักและความอบอุ่น ผู้สูงอายุจึงถูกทอดทิ้งให้อยู่โดดเดี่ยว ดำเนินชีวิตเพียงลำพัง จากสภาพสังคมที่เปลี่ยนแปลงไป ทำให้ผู้สูงอายุต้องเผชิญกับปัญหาในการปรับตัวเพื่อให้สอดคล้องกับสังคมในปัจจุบัน ทั้งในด้านความคิด ความเข้าใจ และค่านิยมต่างๆ ซึ่งก่อให้ผู้สูงอายุเกิดความน้อยใจ ความเครียด ความคับข้องใจ แยกตัวออกจากสังคม ขาดสัมพันธภาพกับสมาชิกในครอบครัว ท้อแท้และเบื่อหน่ายในชีวิต ประกอบกับวัยสูงอายุเป็นวัยที่ต้องเผชิญกับ</w:t>
            </w:r>
            <w:r w:rsidR="00F953FC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รูปแบบการดำเนินชีวิตแบบใหม่ ต้องออกจากงาน มีรายได้ลดลง ภาวะสุขภาพเสื่อมลง มีโรคทางกายเพิ่มมากขึ้น มีสารชีวเคมีและฮอร์โมนลดลง การสูญเสีย       สิ่งสำคัญของชีวิต เช่น การสูญเสียคู่ชีวิตเพราะตายจาก การสูญเสียบุตรเพราะแยกไปมีครอบครัว   การสูญเสียตำแหน่งหน้าที่การงาน การสูญเสียสถานภาพหรือบทบาททางสังคม ตลอดจนการสูญเสียการเป็นที่พึ่งของครอบครัว สิ่งเหล่านี้ล้วนเป็นปัจจัยสำคัญที่ส่งผลกระทบต่อจิตใจของผู้สูงอายุ            และหากผู้สูงอายุไม่ได้รับการดูแลเอาใจใส่จากบุคคลใกล้ชิดด้วยแล้ว จะยิ่งส่งเสริมให้ผู้สูงอายุว้าเหว่        มีภาวะซึมเศร้าและความรู้สึกมีคุณค่าในตนเองลดลงจนเกิดความรู้สึกสิ้นหวัง แยกตัวออกจากสังคม    เป็นผลให้เกิดความผิดปกติทางจิตใจที่รุนแรงและอาจเป็นอันตรายต่อชีวิตได้</w:t>
            </w:r>
          </w:p>
          <w:p w:rsidR="00F953FC" w:rsidRPr="00474111" w:rsidRDefault="00F953FC" w:rsidP="00F953FC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จากข้อมูลโรงพยาบาลส่งเสริมสุขภาพตำบลบ้านหินผุด ผู้สูงอายุติดเตียง มีจำนวน ๕ ราย ผู้สูงอายุติดบ้าน จำนวน ๙ ราย และผู้สูงอายุติดสังคม จำนวน ๖๖๖ ราย เมื่อเปรียบเทียบจากปี ๒๕๖๐ มีผู้สูงอายุติดเตียง เพิ่มขึ้น ร้อย ๕๗ และผู้สูงอายุติดบ้าน ร้อยละ ๖๙ ซึ่งสถานการณ์มีแนวโน้มเพิ่มสูงขึ้น </w:t>
            </w:r>
          </w:p>
          <w:p w:rsidR="00844CCE" w:rsidRPr="00474111" w:rsidRDefault="00F953FC" w:rsidP="00F953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บ้านท่าหมอไชย จึงได้จัดทำโครงการส่งเสริมสุขภาพผู้สูงอายุ 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ผู้สูงอายุสุขภาพดี ๘๐ ปี ยังแจ๋ว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๒๕๖๑ ขึ้น เพื่อส่งเสริมสุขภาพร่างกาย จิตใจ และสังคม ให้แก่ผู้สูงอายุ โดยการมีส่วนร่วมของชุมชนและองค์การในท้องถิ่นต่อไป</w:t>
            </w:r>
          </w:p>
        </w:tc>
      </w:tr>
      <w:tr w:rsidR="00E73FAA" w:rsidRPr="00474111" w:rsidTr="007701F1">
        <w:trPr>
          <w:trHeight w:val="55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A" w:rsidRPr="00474111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F953FC" w:rsidRPr="00474111" w:rsidRDefault="00F953FC" w:rsidP="00F953FC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เสนอขอสนับสนุนงบประมาณจากกองทุนหลักประกันสุขภาพเทศบาลเมืองทุ่งตำเสา</w:t>
            </w:r>
          </w:p>
          <w:p w:rsidR="00F953FC" w:rsidRPr="00474111" w:rsidRDefault="00F953FC" w:rsidP="00F953FC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ประชุมผู้นำชุมชน 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ตัวแทนผู้สูงอายุ 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ม. และเจ้าหน้าที่สาธารณสุข เพื่อวางแผนการดำเนินงานร่วมกัน</w:t>
            </w:r>
          </w:p>
          <w:p w:rsidR="00F953FC" w:rsidRPr="00474111" w:rsidRDefault="00F953FC" w:rsidP="00F953FC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ดำเนินการกิจกรรมตามโครงการ</w:t>
            </w:r>
          </w:p>
          <w:p w:rsidR="00F953FC" w:rsidRPr="00474111" w:rsidRDefault="00F953FC" w:rsidP="00F953FC">
            <w:pPr>
              <w:ind w:left="10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ภาคเช้า</w:t>
            </w:r>
          </w:p>
          <w:p w:rsidR="00F953FC" w:rsidRPr="00474111" w:rsidRDefault="00F953FC" w:rsidP="00F953FC">
            <w:pPr>
              <w:pStyle w:val="a8"/>
              <w:numPr>
                <w:ilvl w:val="1"/>
                <w:numId w:val="7"/>
              </w:numPr>
              <w:ind w:left="1845" w:hanging="405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๑ แลกเปลี่ยนและรับฟังแนวทางการจัดตั้งชมรมผู้สูงอายุ โดยวิทยากร บรรยา</w:t>
            </w:r>
            <w:r w:rsidR="007701F1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ย ให้แก่กลุ่มผู้สูงอายุ บ้านท่าหมอไชย ที่เข้าร่วมกิจกรรม จำนวน ๕๔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(สำรวจรายชื่อก่อนเสนอโครงการ) การจัดตั้งกลุ่มประธาน และแกนนำผู้สูงอายุ</w:t>
            </w:r>
          </w:p>
          <w:p w:rsidR="00F953FC" w:rsidRPr="00474111" w:rsidRDefault="00F953FC" w:rsidP="00F953FC">
            <w:pPr>
              <w:ind w:left="14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ภาคบ่าย</w:t>
            </w:r>
          </w:p>
          <w:p w:rsidR="00F953FC" w:rsidRPr="00474111" w:rsidRDefault="00F953FC" w:rsidP="00F95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๓.๒ กิจกรรมที่ ๒ กิจกรรมนันทนาการ</w:t>
            </w:r>
            <w:r w:rsidR="007701F1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เต้นบา</w:t>
            </w:r>
            <w:proofErr w:type="spellStart"/>
            <w:r w:rsidR="007701F1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สะโหล๊บ</w:t>
            </w:r>
            <w:proofErr w:type="spellEnd"/>
            <w:r w:rsidR="007701F1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กิจกรรมจังหวะ ที่เหมาะสมกับผู้สูงอายุ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953FC" w:rsidRPr="00474111" w:rsidRDefault="00F953FC" w:rsidP="00F953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๔. หลังจากจัดตั้งชมรมผู้สูงอายุแล้ว มีการจัดทำกิจกรรมต่อเนื่องทุกเดือน โดย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701F1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รพ.สต.บ้านหินผุด</w:t>
            </w:r>
            <w:proofErr w:type="spellStart"/>
            <w:r w:rsidR="007701F1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และอสม</w:t>
            </w:r>
            <w:proofErr w:type="spellEnd"/>
            <w:r w:rsidR="007701F1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 บ้านท่าหมอไชย</w:t>
            </w:r>
          </w:p>
          <w:p w:rsidR="00E73FAA" w:rsidRPr="00474111" w:rsidRDefault="007701F1" w:rsidP="007701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๕. </w:t>
            </w:r>
            <w:r w:rsidR="00F953FC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 ดำเนินกิจกรรม ติดตามการดำเนินงาน ของชมรมผู้สูงอายุ หลังจาก ๓ เดือน</w:t>
            </w:r>
          </w:p>
        </w:tc>
      </w:tr>
      <w:tr w:rsidR="00B91489" w:rsidRPr="00474111" w:rsidTr="007701F1"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91489" w:rsidRPr="00474111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6C58B3" w:rsidRPr="00474111" w:rsidRDefault="006C58B3" w:rsidP="006C58B3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ผู้สูงอายุในชุมชนเข้าร่วมกิจกรรมร้อยละ ๘๐ </w:t>
            </w:r>
          </w:p>
          <w:p w:rsidR="00424464" w:rsidRPr="00474111" w:rsidRDefault="006C58B3" w:rsidP="006C58B3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="007701F1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มีสุขภาพทางจิตดี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ขึ้นหลังดำเนินโครงการร้อยละ ๙๐ (วัดจากแบบคัดกรองซึมเศร้า โดย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.รพ.สต.บ้านหินผุด)</w:t>
            </w:r>
          </w:p>
        </w:tc>
      </w:tr>
      <w:tr w:rsidR="00D35498" w:rsidRPr="00474111" w:rsidTr="00EF4A85">
        <w:tc>
          <w:tcPr>
            <w:tcW w:w="5330" w:type="dxa"/>
            <w:gridSpan w:val="2"/>
          </w:tcPr>
          <w:p w:rsidR="00D35498" w:rsidRPr="00474111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474111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701" w:type="dxa"/>
          </w:tcPr>
          <w:p w:rsidR="00D35498" w:rsidRPr="00474111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474111" w:rsidTr="00EF4A85">
        <w:tc>
          <w:tcPr>
            <w:tcW w:w="10031" w:type="dxa"/>
            <w:gridSpan w:val="3"/>
          </w:tcPr>
          <w:p w:rsidR="00D35498" w:rsidRPr="00474111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474111" w:rsidTr="00EF4A85">
        <w:tc>
          <w:tcPr>
            <w:tcW w:w="5330" w:type="dxa"/>
            <w:gridSpan w:val="2"/>
          </w:tcPr>
          <w:p w:rsidR="006A040D" w:rsidRPr="00474111" w:rsidRDefault="00D54453" w:rsidP="00E07D21">
            <w:pPr>
              <w:shd w:val="clear" w:color="auto" w:fill="FFFFFF" w:themeFill="background1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474111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</w:t>
            </w:r>
            <w:r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7701F1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โครงการผู้สูงอายุสุขภาพดี ๘๐ ปียังแจ๋ว</w:t>
            </w:r>
          </w:p>
          <w:p w:rsidR="006A040D" w:rsidRPr="00474111" w:rsidRDefault="006A040D" w:rsidP="00183A58">
            <w:pPr>
              <w:shd w:val="clear" w:color="auto" w:fill="FFFFFF" w:themeFill="background1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-</w:t>
            </w:r>
            <w:r w:rsidR="00DD7EB5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ผู้สูงอายุ บ้าน</w:t>
            </w:r>
            <w:r w:rsidR="00D11347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ท่าหมอไชย</w:t>
            </w:r>
            <w:r w:rsidR="00DD7EB5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จำนวน </w:t>
            </w:r>
            <w:r w:rsidR="004F6DBE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๕๔</w:t>
            </w:r>
            <w:r w:rsidR="00000F02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183A58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(</w:t>
            </w:r>
            <w:proofErr w:type="spellStart"/>
            <w:r w:rsidR="006C58B3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อส</w:t>
            </w:r>
            <w:proofErr w:type="spellEnd"/>
            <w:r w:rsidR="006C58B3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ม. </w:t>
            </w:r>
            <w:r w:rsidR="004F6DBE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๑</w:t>
            </w:r>
            <w:r w:rsidR="006C58B3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ต่อผู้สูงอายุ </w:t>
            </w:r>
            <w:r w:rsidR="004F6DBE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๓</w:t>
            </w:r>
            <w:r w:rsidR="006C58B3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คน ในการเลือก เข้าอบรมและกิจกรรมโดยใช้เกณฑ์ ต้องเป็นผู้สูงอายุติดสังคมมีอายุ ๖๐ ปีขึ้นไป</w:t>
            </w:r>
            <w:r w:rsidR="00183A58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)</w:t>
            </w:r>
          </w:p>
          <w:p w:rsidR="00D35498" w:rsidRPr="00474111" w:rsidRDefault="00D35498" w:rsidP="00E07D21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474111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474111" w:rsidRDefault="006C58B3" w:rsidP="00E07D21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4F6DBE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๑</w:t>
            </w:r>
            <w:r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.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เพื่อส่งเสริมให้ผู้สูงอายุมีกิจกรรมทางสังคมและชุมชนได้ต่อเนื่อง</w:t>
            </w:r>
          </w:p>
        </w:tc>
        <w:tc>
          <w:tcPr>
            <w:tcW w:w="4701" w:type="dxa"/>
          </w:tcPr>
          <w:p w:rsidR="00D35498" w:rsidRPr="00474111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183A58" w:rsidRPr="00474111" w:rsidRDefault="00183A58" w:rsidP="00135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A58" w:rsidRPr="00474111" w:rsidRDefault="00183A58" w:rsidP="00135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8B3" w:rsidRPr="00474111" w:rsidRDefault="006C58B3" w:rsidP="00135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3A58" w:rsidRPr="00474111" w:rsidRDefault="00183A58" w:rsidP="00135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5498" w:rsidRPr="00474111" w:rsidRDefault="004F6DBE" w:rsidP="006A04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6C58B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 ผู้สูงอายุเข้าร่วมกิจกรรมในโครงการต่อเนื่อง ๓ เดือน ร้อยละ ๘๐</w:t>
            </w:r>
          </w:p>
        </w:tc>
      </w:tr>
      <w:tr w:rsidR="00D35498" w:rsidRPr="00474111" w:rsidTr="00EF4A85">
        <w:tc>
          <w:tcPr>
            <w:tcW w:w="5330" w:type="dxa"/>
            <w:gridSpan w:val="2"/>
          </w:tcPr>
          <w:p w:rsidR="00DD7EB5" w:rsidRPr="00474111" w:rsidRDefault="006C58B3" w:rsidP="00183A58">
            <w:pPr>
              <w:pStyle w:val="ad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 xml:space="preserve">ข้อที่ </w:t>
            </w:r>
            <w:r w:rsidR="004F6DBE"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๒</w:t>
            </w:r>
            <w:r w:rsidRPr="00474111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.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เพื่อให้ผู้สูงอายุที่เข้าร่วมโครงการมีสุขภาพจิต</w:t>
            </w:r>
            <w:r w:rsidRPr="0047411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ดีเพิ่มขึ้น</w:t>
            </w:r>
          </w:p>
        </w:tc>
        <w:tc>
          <w:tcPr>
            <w:tcW w:w="4701" w:type="dxa"/>
          </w:tcPr>
          <w:p w:rsidR="00D35498" w:rsidRPr="00474111" w:rsidRDefault="007701F1" w:rsidP="007701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6C58B3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C58B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ผู้สูงอายุมีสุขภาพทางจิต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C58B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ขึ้นหลังดำเนินโครงการร้อยละ ๙๐ </w:t>
            </w:r>
          </w:p>
        </w:tc>
      </w:tr>
    </w:tbl>
    <w:p w:rsidR="002B2F98" w:rsidRPr="00474111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474111" w:rsidTr="00A562D1">
        <w:tc>
          <w:tcPr>
            <w:tcW w:w="5070" w:type="dxa"/>
          </w:tcPr>
          <w:p w:rsidR="005D23E5" w:rsidRPr="00474111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474111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474111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474111" w:rsidTr="00A562D1">
        <w:tc>
          <w:tcPr>
            <w:tcW w:w="5070" w:type="dxa"/>
          </w:tcPr>
          <w:p w:rsidR="005D23E5" w:rsidRPr="00474111" w:rsidRDefault="004F6DBE" w:rsidP="00183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F2BBD"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F2BBD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="00183A58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</w:t>
            </w:r>
            <w:r w:rsidR="006A040D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กลุ่มเป้าหมาย จำนวน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๕๔</w:t>
            </w:r>
            <w:r w:rsidR="00D5445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260" w:type="dxa"/>
          </w:tcPr>
          <w:p w:rsidR="005D23E5" w:rsidRPr="00474111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474111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474111" w:rsidTr="00A562D1">
        <w:tc>
          <w:tcPr>
            <w:tcW w:w="5070" w:type="dxa"/>
          </w:tcPr>
          <w:p w:rsidR="006C58B3" w:rsidRPr="00474111" w:rsidRDefault="004F6DBE" w:rsidP="006C58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D23E5" w:rsidRPr="004741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D23E5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58B3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กิจกรรมย่อยอบรมให้ความรู้</w:t>
            </w:r>
          </w:p>
          <w:p w:rsidR="006C58B3" w:rsidRPr="00474111" w:rsidRDefault="006C58B3" w:rsidP="006C58B3">
            <w:pPr>
              <w:pStyle w:val="a8"/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- แลกเปลี่ยนและรับฟังแนวทางการจัดตั้งโรงเรียนผู้สูงอายุ</w:t>
            </w:r>
          </w:p>
          <w:p w:rsidR="006C58B3" w:rsidRPr="00474111" w:rsidRDefault="006C58B3" w:rsidP="006C58B3">
            <w:pPr>
              <w:pStyle w:val="a8"/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8B3" w:rsidRPr="00474111" w:rsidRDefault="006C58B3" w:rsidP="006C58B3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กิจกรรมนันทนาการเต้น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บาสโหล๊บ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ตามจังหวะที่เหมาะสมของผู้สูงอายุ</w:t>
            </w:r>
          </w:p>
          <w:p w:rsidR="006C58B3" w:rsidRPr="00474111" w:rsidRDefault="006C58B3" w:rsidP="006C58B3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1F1" w:rsidRPr="00474111" w:rsidRDefault="007701F1" w:rsidP="007701F1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กิจกรรมติดตามประเมินผล</w:t>
            </w:r>
          </w:p>
          <w:p w:rsidR="007701F1" w:rsidRPr="00474111" w:rsidRDefault="007701F1" w:rsidP="007701F1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1F1" w:rsidRPr="00474111" w:rsidRDefault="007701F1" w:rsidP="007701F1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1F1" w:rsidRPr="00474111" w:rsidRDefault="007701F1" w:rsidP="007701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1F1" w:rsidRPr="00474111" w:rsidRDefault="007701F1" w:rsidP="007701F1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1F1" w:rsidRPr="00474111" w:rsidRDefault="007701F1" w:rsidP="007701F1">
            <w:pPr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1F1" w:rsidRPr="00474111" w:rsidRDefault="007701F1" w:rsidP="007701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ติดตามการดำเนินงาน ของชมรมผู้สูงอายุ หลังจาก ๓ เดือนโดยเจ้าหน้าที่</w:t>
            </w:r>
            <w:proofErr w:type="spellStart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และอสม</w:t>
            </w:r>
            <w:proofErr w:type="spellEnd"/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D23E5" w:rsidRPr="00474111" w:rsidRDefault="007701F1" w:rsidP="007701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ผู้สูงอายุต้นแบบ ที่เข้าร่วมกิจกรรม นำเสนอตนเองในการเป็นต้นแบบ ด้านสุขภาพ ในกิจกรรมชมรมผู้สูงอายุ</w:t>
            </w:r>
          </w:p>
        </w:tc>
        <w:tc>
          <w:tcPr>
            <w:tcW w:w="3260" w:type="dxa"/>
          </w:tcPr>
          <w:p w:rsidR="006C58B3" w:rsidRPr="00474111" w:rsidRDefault="006C58B3" w:rsidP="006E775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75C" w:rsidRPr="00474111" w:rsidRDefault="006E775C" w:rsidP="006E775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ค่าอาหารว่างสำหรับอบรม จำนวน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๕๔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6342FC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ๆ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๒๗๐๐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E775C" w:rsidRPr="00474111" w:rsidRDefault="006E775C" w:rsidP="006E775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ค่าอาหารกลางวันสำหรับอบรมเชิงปฏิบัติการ จำนวน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๕๔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๓๒๔๐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D7EB5" w:rsidRPr="00474111" w:rsidRDefault="00DD7EB5" w:rsidP="00DD7EB5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- ค่า</w:t>
            </w:r>
            <w:r w:rsidR="007E5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จ้างเหมาจัดทำไวนิลโครงการจำนวน </w:t>
            </w:r>
            <w:r w:rsidR="007E5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 ขนาด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เป็นเงิน </w:t>
            </w:r>
            <w:r w:rsidR="007E57B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35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๐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27457C" w:rsidRPr="00474111" w:rsidRDefault="006E775C" w:rsidP="006E775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- ค่าวิทยากรดำเ</w:t>
            </w:r>
            <w:r w:rsidR="00893478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นินการโครงการ จำนวน ๑ คนๆจำนวน ๕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ชม.ๆ 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  <w:r w:rsidRPr="004741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893478" w:rsidRPr="0047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๓,๐</w:t>
            </w:r>
            <w:r w:rsidR="004F6DBE" w:rsidRPr="0047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๐๐</w:t>
            </w: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  <w:p w:rsidR="006C58B3" w:rsidRPr="00474111" w:rsidRDefault="006C58B3" w:rsidP="006C58B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ไม่มีค่าใช้จ่าย</w:t>
            </w:r>
          </w:p>
          <w:p w:rsidR="006C58B3" w:rsidRPr="00474111" w:rsidRDefault="006C58B3" w:rsidP="006C58B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8B3" w:rsidRPr="00474111" w:rsidRDefault="006C58B3" w:rsidP="006C58B3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111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ไม่มีค่าใช้จ่าย</w:t>
            </w:r>
          </w:p>
        </w:tc>
        <w:tc>
          <w:tcPr>
            <w:tcW w:w="1701" w:type="dxa"/>
          </w:tcPr>
          <w:p w:rsidR="005D23E5" w:rsidRPr="00474111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E9" w:rsidRPr="00474111" w:rsidTr="00424464">
        <w:tc>
          <w:tcPr>
            <w:tcW w:w="5070" w:type="dxa"/>
          </w:tcPr>
          <w:p w:rsidR="00B254E9" w:rsidRPr="00474111" w:rsidRDefault="00B254E9" w:rsidP="008F2B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254E9" w:rsidRPr="00474111" w:rsidRDefault="00424464" w:rsidP="00D113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397B91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F79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๙,</w:t>
            </w:r>
            <w:r w:rsidR="004F79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  <w:r w:rsidR="004F6DBE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397B91"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</w:t>
            </w:r>
            <w:bookmarkStart w:id="0" w:name="_GoBack"/>
            <w:bookmarkEnd w:id="0"/>
            <w:r w:rsidRPr="00474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</w:p>
        </w:tc>
        <w:tc>
          <w:tcPr>
            <w:tcW w:w="1701" w:type="dxa"/>
          </w:tcPr>
          <w:p w:rsidR="00B254E9" w:rsidRPr="00474111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07D21" w:rsidRPr="00474111" w:rsidRDefault="00E07D21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74111" w:rsidRDefault="004F6DBE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74111" w:rsidRDefault="00424464" w:rsidP="00E07D2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4F6DBE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474111" w:rsidRDefault="004F6DBE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74111">
        <w:rPr>
          <w:rFonts w:ascii="TH SarabunIT๙" w:hAnsi="TH SarabunIT๙" w:cs="TH SarabunIT๙"/>
          <w:iCs/>
          <w:sz w:val="32"/>
          <w:szCs w:val="32"/>
          <w:cs/>
        </w:rPr>
        <w:t>๗</w:t>
      </w:r>
      <w:r w:rsidR="00424464" w:rsidRPr="00474111">
        <w:rPr>
          <w:rFonts w:ascii="TH SarabunIT๙" w:hAnsi="TH SarabunIT๙" w:cs="TH SarabunIT๙"/>
          <w:iCs/>
          <w:sz w:val="32"/>
          <w:szCs w:val="32"/>
        </w:rPr>
        <w:t>.</w:t>
      </w:r>
      <w:r w:rsidRPr="00474111">
        <w:rPr>
          <w:rFonts w:ascii="TH SarabunIT๙" w:hAnsi="TH SarabunIT๙" w:cs="TH SarabunIT๙"/>
          <w:iCs/>
          <w:sz w:val="32"/>
          <w:szCs w:val="32"/>
          <w:cs/>
        </w:rPr>
        <w:t>๑</w:t>
      </w:r>
      <w:r w:rsidR="00424464" w:rsidRPr="00474111">
        <w:rPr>
          <w:rFonts w:ascii="TH SarabunIT๙" w:hAnsi="TH SarabunIT๙" w:cs="TH SarabunIT๙"/>
          <w:iCs/>
          <w:sz w:val="32"/>
          <w:szCs w:val="32"/>
        </w:rPr>
        <w:tab/>
      </w:r>
      <w:r w:rsidR="00424464" w:rsidRPr="00474111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424464" w:rsidRPr="00474111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424464" w:rsidRPr="00474111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424464" w:rsidRPr="00474111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74111">
        <w:rPr>
          <w:rFonts w:ascii="TH SarabunIT๙" w:hAnsi="TH SarabunIT๙" w:cs="TH SarabunIT๙"/>
          <w:sz w:val="32"/>
          <w:szCs w:val="32"/>
          <w:cs/>
        </w:rPr>
        <w:t>๒๕๕๗</w:t>
      </w:r>
      <w:r w:rsidR="00424464" w:rsidRPr="00474111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="00424464" w:rsidRPr="00474111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="00D651A5"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47411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474111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474111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474111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D651A5" w:rsidRPr="00474111">
        <w:rPr>
          <w:rFonts w:ascii="TH SarabunIT๙" w:hAnsi="TH SarabunIT๙" w:cs="TH SarabunIT๙"/>
          <w:sz w:val="32"/>
          <w:szCs w:val="32"/>
        </w:rPr>
        <w:t>/</w:t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proofErr w:type="gramEnd"/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474111" w:rsidRDefault="004F6DBE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474111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D651A5"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74111">
        <w:rPr>
          <w:rFonts w:ascii="TH SarabunIT๙" w:hAnsi="TH SarabunIT๙" w:cs="TH SarabunIT๙"/>
          <w:sz w:val="32"/>
          <w:szCs w:val="32"/>
        </w:rPr>
        <w:t xml:space="preserve"> [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>(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>)</w:t>
      </w:r>
      <w:r w:rsidRPr="00474111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74111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74111">
        <w:rPr>
          <w:rFonts w:ascii="TH SarabunIT๙" w:hAnsi="TH SarabunIT๙" w:cs="TH SarabunIT๙"/>
          <w:sz w:val="32"/>
          <w:szCs w:val="32"/>
        </w:rPr>
        <w:t xml:space="preserve"> [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>(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>)</w:t>
      </w:r>
      <w:r w:rsidRPr="00474111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74111">
        <w:rPr>
          <w:rFonts w:ascii="TH SarabunIT๙" w:hAnsi="TH SarabunIT๙" w:cs="TH SarabunIT๙"/>
          <w:sz w:val="32"/>
          <w:szCs w:val="32"/>
        </w:rPr>
        <w:t xml:space="preserve"> [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>(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>)</w:t>
      </w:r>
      <w:r w:rsidRPr="00474111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74111">
        <w:rPr>
          <w:rFonts w:ascii="TH SarabunIT๙" w:hAnsi="TH SarabunIT๙" w:cs="TH SarabunIT๙"/>
          <w:sz w:val="32"/>
          <w:szCs w:val="32"/>
        </w:rPr>
        <w:t xml:space="preserve"> [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>(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>)</w:t>
      </w:r>
      <w:r w:rsidRPr="00474111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474111">
        <w:rPr>
          <w:rFonts w:ascii="TH SarabunIT๙" w:hAnsi="TH SarabunIT๙" w:cs="TH SarabunIT๙"/>
          <w:sz w:val="32"/>
          <w:szCs w:val="32"/>
          <w:cs/>
        </w:rPr>
        <w:t>/</w:t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74111">
        <w:rPr>
          <w:rFonts w:ascii="TH SarabunIT๙" w:hAnsi="TH SarabunIT๙" w:cs="TH SarabunIT๙"/>
          <w:sz w:val="32"/>
          <w:szCs w:val="32"/>
        </w:rPr>
        <w:t xml:space="preserve"> [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>(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  <w:cs/>
        </w:rPr>
        <w:t>)</w:t>
      </w:r>
      <w:r w:rsidRPr="00474111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74111" w:rsidRDefault="004F6DBE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="00E9684D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="00E9684D"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D651A5" w:rsidRPr="00474111">
        <w:rPr>
          <w:rFonts w:ascii="TH SarabunIT๙" w:hAnsi="TH SarabunIT๙" w:cs="TH SarabunIT๙"/>
          <w:sz w:val="32"/>
          <w:szCs w:val="32"/>
        </w:rPr>
        <w:t>/</w:t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proofErr w:type="gramEnd"/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07D21" w:rsidRPr="00474111" w:rsidRDefault="00424464" w:rsidP="00424464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424464" w:rsidRPr="00474111" w:rsidRDefault="004F6DBE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E9684D" w:rsidRPr="00474111">
        <w:rPr>
          <w:rFonts w:ascii="TH SarabunIT๙" w:hAnsi="TH SarabunIT๙" w:cs="TH SarabunIT๙"/>
          <w:sz w:val="32"/>
          <w:szCs w:val="32"/>
          <w:cs/>
        </w:rPr>
        <w:t>เ</w:t>
      </w:r>
      <w:r w:rsidRPr="00474111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Pr="00474111" w:rsidRDefault="00424464" w:rsidP="00B9165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๘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474111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๘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D3FB3" w:rsidRPr="00474111">
        <w:rPr>
          <w:rFonts w:ascii="TH SarabunIT๙" w:hAnsi="TH SarabunIT๙" w:cs="TH SarabunIT๙"/>
          <w:sz w:val="32"/>
          <w:szCs w:val="32"/>
          <w:cs/>
        </w:rPr>
        <w:t>เ</w:t>
      </w:r>
      <w:r w:rsidRPr="00474111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๘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8309A7" w:rsidRPr="00474111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74111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๙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="00E9684D" w:rsidRPr="0047411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E9684D" w:rsidRPr="0047411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proofErr w:type="gramEnd"/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74111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</w:t>
      </w:r>
      <w:r w:rsidR="00E07D21" w:rsidRPr="00474111">
        <w:rPr>
          <w:rFonts w:ascii="TH SarabunIT๙" w:hAnsi="TH SarabunIT๙" w:cs="TH SarabunIT๙"/>
          <w:sz w:val="32"/>
          <w:szCs w:val="32"/>
          <w:cs/>
        </w:rPr>
        <w:t>ละการปรับเปลี่ยนสิ่งแวดล้อมในกา</w:t>
      </w:r>
      <w:r w:rsidRPr="00474111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๘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8309A7" w:rsidRPr="00474111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74111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๙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74111" w:rsidRDefault="00424464" w:rsidP="001D3F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74111" w:rsidRDefault="00424464" w:rsidP="001D3F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๘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๘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474111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๙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๘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474111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๕</w:t>
      </w:r>
      <w:r w:rsidRPr="00474111">
        <w:rPr>
          <w:rFonts w:ascii="TH SarabunIT๙" w:hAnsi="TH SarabunIT๙" w:cs="TH SarabunIT๙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74111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</w:t>
      </w:r>
    </w:p>
    <w:p w:rsidR="00E07D21" w:rsidRPr="00474111" w:rsidRDefault="00424464" w:rsidP="006C58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11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F6DBE"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74111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E07D21" w:rsidRPr="00474111" w:rsidRDefault="00E07D21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591D3D" w:rsidRPr="00474111" w:rsidRDefault="00E07D21" w:rsidP="00591D3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91D3D" w:rsidRPr="00474111">
        <w:rPr>
          <w:rFonts w:ascii="TH SarabunIT๙" w:hAnsi="TH SarabunIT๙" w:cs="TH SarabunIT๙"/>
          <w:sz w:val="32"/>
          <w:szCs w:val="32"/>
          <w:cs/>
        </w:rPr>
        <w:t xml:space="preserve">                           ลงชื่อ</w:t>
      </w:r>
      <w:r w:rsidR="00591D3D" w:rsidRPr="00474111">
        <w:rPr>
          <w:rFonts w:ascii="TH SarabunIT๙" w:hAnsi="TH SarabunIT๙" w:cs="TH SarabunIT๙"/>
          <w:sz w:val="32"/>
          <w:szCs w:val="32"/>
        </w:rPr>
        <w:t>….....................</w:t>
      </w:r>
      <w:r w:rsidR="0080356C" w:rsidRPr="0047411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91D3D" w:rsidRPr="00474111">
        <w:rPr>
          <w:rFonts w:ascii="TH SarabunIT๙" w:hAnsi="TH SarabunIT๙" w:cs="TH SarabunIT๙"/>
          <w:sz w:val="32"/>
          <w:szCs w:val="32"/>
        </w:rPr>
        <w:t>........</w:t>
      </w:r>
      <w:r w:rsidR="00591D3D" w:rsidRPr="00474111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591D3D" w:rsidRPr="00474111" w:rsidRDefault="0080356C" w:rsidP="00591D3D">
      <w:pPr>
        <w:jc w:val="center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91D3D" w:rsidRPr="0047411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D651A5" w:rsidRPr="00474111">
        <w:rPr>
          <w:rFonts w:ascii="TH SarabunIT๙" w:hAnsi="TH SarabunIT๙" w:cs="TH SarabunIT๙"/>
          <w:sz w:val="32"/>
          <w:szCs w:val="32"/>
          <w:cs/>
        </w:rPr>
        <w:t>นาง</w:t>
      </w:r>
      <w:r w:rsidR="00D11347" w:rsidRPr="00474111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="00D11347" w:rsidRPr="00474111">
        <w:rPr>
          <w:rFonts w:ascii="TH SarabunIT๙" w:hAnsi="TH SarabunIT๙" w:cs="TH SarabunIT๙"/>
          <w:sz w:val="32"/>
          <w:szCs w:val="32"/>
          <w:cs/>
        </w:rPr>
        <w:t>ภัสส</w:t>
      </w:r>
      <w:proofErr w:type="spellEnd"/>
      <w:r w:rsidR="00D11347" w:rsidRPr="00474111">
        <w:rPr>
          <w:rFonts w:ascii="TH SarabunIT๙" w:hAnsi="TH SarabunIT๙" w:cs="TH SarabunIT๙"/>
          <w:sz w:val="32"/>
          <w:szCs w:val="32"/>
          <w:cs/>
        </w:rPr>
        <w:t>รา  มูสิกกาชาติ</w:t>
      </w:r>
      <w:proofErr w:type="gramEnd"/>
      <w:r w:rsidR="00591D3D" w:rsidRPr="00474111">
        <w:rPr>
          <w:rFonts w:ascii="TH SarabunIT๙" w:hAnsi="TH SarabunIT๙" w:cs="TH SarabunIT๙"/>
          <w:sz w:val="32"/>
          <w:szCs w:val="32"/>
        </w:rPr>
        <w:t>)</w:t>
      </w:r>
    </w:p>
    <w:p w:rsidR="00591D3D" w:rsidRPr="00474111" w:rsidRDefault="00591D3D" w:rsidP="00591D3D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proofErr w:type="spellStart"/>
      <w:r w:rsidR="00D651A5" w:rsidRPr="00474111">
        <w:rPr>
          <w:rFonts w:ascii="TH SarabunIT๙" w:hAnsi="TH SarabunIT๙" w:cs="TH SarabunIT๙"/>
          <w:sz w:val="32"/>
          <w:szCs w:val="32"/>
          <w:cs/>
        </w:rPr>
        <w:t>อาสา</w:t>
      </w:r>
      <w:r w:rsidR="00DD7EB5" w:rsidRPr="00474111">
        <w:rPr>
          <w:rFonts w:ascii="TH SarabunIT๙" w:hAnsi="TH SarabunIT๙" w:cs="TH SarabunIT๙"/>
          <w:sz w:val="32"/>
          <w:szCs w:val="32"/>
          <w:cs/>
        </w:rPr>
        <w:t>มัครสา</w:t>
      </w:r>
      <w:proofErr w:type="spellEnd"/>
      <w:r w:rsidR="00DD7EB5" w:rsidRPr="00474111">
        <w:rPr>
          <w:rFonts w:ascii="TH SarabunIT๙" w:hAnsi="TH SarabunIT๙" w:cs="TH SarabunIT๙"/>
          <w:sz w:val="32"/>
          <w:szCs w:val="32"/>
          <w:cs/>
        </w:rPr>
        <w:t>ธารณสุข บ้าน</w:t>
      </w:r>
      <w:r w:rsidR="00D11347" w:rsidRPr="00474111">
        <w:rPr>
          <w:rFonts w:ascii="TH SarabunIT๙" w:hAnsi="TH SarabunIT๙" w:cs="TH SarabunIT๙"/>
          <w:sz w:val="32"/>
          <w:szCs w:val="32"/>
          <w:cs/>
        </w:rPr>
        <w:t>ท่าหมอไชย</w:t>
      </w:r>
      <w:r w:rsidR="00DD7EB5" w:rsidRPr="00474111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๘</w:t>
      </w:r>
    </w:p>
    <w:p w:rsidR="00591D3D" w:rsidRPr="00474111" w:rsidRDefault="00D651A5" w:rsidP="00591D3D">
      <w:pPr>
        <w:jc w:val="center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D7EB5" w:rsidRPr="00474111">
        <w:rPr>
          <w:rFonts w:ascii="TH SarabunIT๙" w:hAnsi="TH SarabunIT๙" w:cs="TH SarabunIT๙"/>
          <w:sz w:val="32"/>
          <w:szCs w:val="32"/>
          <w:cs/>
        </w:rPr>
        <w:t xml:space="preserve">วันที่- เดือน-พ.ศ.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๑๐</w:t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ส.ค.</w:t>
      </w:r>
      <w:r w:rsidR="005562A5" w:rsidRPr="004741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591D3D" w:rsidRPr="00474111" w:rsidRDefault="00591D3D" w:rsidP="00591D3D">
      <w:pPr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591D3D" w:rsidRPr="00474111" w:rsidRDefault="006342FC" w:rsidP="006342FC">
      <w:pPr>
        <w:tabs>
          <w:tab w:val="left" w:pos="42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="00591D3D" w:rsidRPr="0047411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562A5" w:rsidRPr="0047411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91D3D" w:rsidRPr="004741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91D3D" w:rsidRPr="00474111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5562A5" w:rsidRPr="00474111">
        <w:rPr>
          <w:rFonts w:ascii="TH SarabunIT๙" w:hAnsi="TH SarabunIT๙" w:cs="TH SarabunIT๙"/>
          <w:sz w:val="32"/>
          <w:szCs w:val="32"/>
          <w:cs/>
        </w:rPr>
        <w:t>ผู้เห็นชอบ/โครงการ/กิจกรรม</w:t>
      </w:r>
    </w:p>
    <w:p w:rsidR="00591D3D" w:rsidRPr="00474111" w:rsidRDefault="006C58B3" w:rsidP="005562A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="00591D3D" w:rsidRPr="00474111">
        <w:rPr>
          <w:rFonts w:ascii="TH SarabunIT๙" w:hAnsi="TH SarabunIT๙" w:cs="TH SarabunIT๙"/>
          <w:sz w:val="32"/>
          <w:szCs w:val="32"/>
        </w:rPr>
        <w:t>(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นายสมปอง</w:t>
      </w:r>
      <w:proofErr w:type="gramEnd"/>
      <w:r w:rsidRPr="00474111">
        <w:rPr>
          <w:rFonts w:ascii="TH SarabunIT๙" w:hAnsi="TH SarabunIT๙" w:cs="TH SarabunIT๙"/>
          <w:sz w:val="32"/>
          <w:szCs w:val="32"/>
          <w:cs/>
        </w:rPr>
        <w:t xml:space="preserve">  จันสี</w:t>
      </w:r>
      <w:r w:rsidR="00591D3D" w:rsidRPr="00474111">
        <w:rPr>
          <w:rFonts w:ascii="TH SarabunIT๙" w:hAnsi="TH SarabunIT๙" w:cs="TH SarabunIT๙"/>
          <w:sz w:val="32"/>
          <w:szCs w:val="32"/>
        </w:rPr>
        <w:t>)</w:t>
      </w:r>
    </w:p>
    <w:p w:rsidR="00591D3D" w:rsidRPr="00474111" w:rsidRDefault="00591D3D" w:rsidP="00591D3D">
      <w:pPr>
        <w:jc w:val="center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591D3D" w:rsidRPr="00474111" w:rsidRDefault="0080356C" w:rsidP="006342FC">
      <w:pPr>
        <w:jc w:val="center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00F02" w:rsidRPr="00474111">
        <w:rPr>
          <w:rFonts w:ascii="TH SarabunIT๙" w:hAnsi="TH SarabunIT๙" w:cs="TH SarabunIT๙"/>
          <w:sz w:val="32"/>
          <w:szCs w:val="32"/>
          <w:cs/>
        </w:rPr>
        <w:t xml:space="preserve">วันที่- เดือน-พ.ศ.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๑๐</w:t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ส.ค.</w:t>
      </w:r>
      <w:r w:rsidR="005562A5" w:rsidRPr="004741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416DCB" w:rsidRPr="00474111" w:rsidRDefault="00416DCB" w:rsidP="006C58B3">
      <w:pPr>
        <w:spacing w:after="120"/>
        <w:ind w:right="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356C" w:rsidRPr="00474111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กำหนดการ</w:t>
      </w:r>
    </w:p>
    <w:p w:rsidR="00791609" w:rsidRPr="00474111" w:rsidRDefault="0080356C" w:rsidP="00791609">
      <w:pPr>
        <w:pStyle w:val="a8"/>
        <w:spacing w:before="120"/>
        <w:ind w:left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ในการอบรม </w:t>
      </w:r>
      <w:r w:rsidR="00791609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91609" w:rsidRPr="0047411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สุขภาพดี ๘๐ ปียังแจ๋ว</w:t>
      </w:r>
      <w:r w:rsidR="00791609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</w:t>
      </w:r>
      <w:r w:rsidR="004F6DBE"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80356C" w:rsidRPr="00474111" w:rsidRDefault="0080356C" w:rsidP="00791609">
      <w:pPr>
        <w:pStyle w:val="a8"/>
        <w:spacing w:before="120"/>
        <w:ind w:left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วันที่  </w:t>
      </w: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:rsidR="0080356C" w:rsidRPr="00474111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741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 หอประชุม</w:t>
      </w:r>
      <w:r w:rsidR="00A251D9" w:rsidRPr="004741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บ้าน</w:t>
      </w:r>
      <w:r w:rsidR="00D11347" w:rsidRPr="004741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ท่าหมอไชย</w:t>
      </w:r>
      <w:r w:rsidRPr="004741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อำเภอหาดใหญ่ จังหวัดสงขลา</w:t>
      </w:r>
    </w:p>
    <w:p w:rsidR="0080356C" w:rsidRPr="00474111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4741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สนับสนุนโดย  กองทุนหลักประกันสุขภาพเทศบาลเมืองทุ่งตำเสา อ.หาดใหญ่ จ.สงขลา</w:t>
      </w:r>
    </w:p>
    <w:p w:rsidR="0080356C" w:rsidRPr="00474111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</w:t>
      </w:r>
    </w:p>
    <w:p w:rsidR="0080356C" w:rsidRPr="00474111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6C58B3" w:rsidRPr="00474111" w:rsidRDefault="006C58B3" w:rsidP="006C58B3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Pr="0047411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๐๘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๐๘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น.  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ลงทะเบียน</w:t>
      </w:r>
    </w:p>
    <w:p w:rsidR="006C58B3" w:rsidRPr="00474111" w:rsidRDefault="004F6DBE" w:rsidP="006C58B3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๐๘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๐๙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  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พิธีเปิด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โดย..นายกเทศบาลเมืองทุ่งตำเสา และคณะ</w:t>
      </w:r>
    </w:p>
    <w:p w:rsidR="006C58B3" w:rsidRPr="00474111" w:rsidRDefault="004F6DBE" w:rsidP="006C58B3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๐๙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น.  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 xml:space="preserve">บรรยาย หัวข้อ  “การดูแลสุขภาพผู้สูงอายุ”  </w:t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ab/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ab/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ab/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ab/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โดย......................................................................... </w:t>
      </w:r>
    </w:p>
    <w:p w:rsidR="006C58B3" w:rsidRPr="00474111" w:rsidRDefault="004F6DBE" w:rsidP="006C58B3">
      <w:pPr>
        <w:shd w:val="clear" w:color="auto" w:fill="FFFFFF"/>
        <w:spacing w:line="384" w:lineRule="atLeast"/>
        <w:ind w:left="2835" w:hanging="2115"/>
        <w:rPr>
          <w:rFonts w:ascii="TH SarabunIT๙" w:hAnsi="TH SarabunIT๙" w:cs="TH SarabunIT๙"/>
          <w:color w:val="000000"/>
          <w:sz w:val="32"/>
          <w:szCs w:val="32"/>
        </w:rPr>
      </w:pP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="006C58B3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>บรรยาย หัวข้อ  “การจัดตั้ง</w:t>
      </w:r>
      <w:r w:rsidRPr="00474111">
        <w:rPr>
          <w:rFonts w:ascii="TH SarabunIT๙" w:hAnsi="TH SarabunIT๙" w:cs="TH SarabunIT๙"/>
          <w:sz w:val="32"/>
          <w:szCs w:val="32"/>
          <w:cs/>
        </w:rPr>
        <w:t>ชมรม</w:t>
      </w:r>
      <w:r w:rsidR="006C58B3" w:rsidRPr="00474111">
        <w:rPr>
          <w:rFonts w:ascii="TH SarabunIT๙" w:hAnsi="TH SarabunIT๙" w:cs="TH SarabunIT๙"/>
          <w:sz w:val="32"/>
          <w:szCs w:val="32"/>
          <w:cs/>
        </w:rPr>
        <w:t>ผู้สูงอายุ”</w:t>
      </w:r>
    </w:p>
    <w:p w:rsidR="006C58B3" w:rsidRPr="00474111" w:rsidRDefault="006C58B3" w:rsidP="006C58B3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 xml:space="preserve">                               โดย..........................................................................</w:t>
      </w:r>
    </w:p>
    <w:p w:rsidR="006C58B3" w:rsidRPr="00474111" w:rsidRDefault="006C58B3" w:rsidP="006C58B3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Pr="0047411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๑๓</w:t>
      </w:r>
      <w:r w:rsidRPr="0047411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พักรับประทานอาหารกลางวัน</w:t>
      </w:r>
    </w:p>
    <w:p w:rsidR="006C58B3" w:rsidRPr="00474111" w:rsidRDefault="006C58B3" w:rsidP="006C58B3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๑๓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47411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4F6DBE"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4741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4741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ร่วมกิจกรรมนันทนาการ </w:t>
      </w: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  <w:cs/>
        </w:rPr>
        <w:tab/>
      </w:r>
    </w:p>
    <w:p w:rsidR="006C58B3" w:rsidRPr="00474111" w:rsidRDefault="006C58B3" w:rsidP="006C58B3">
      <w:pPr>
        <w:shd w:val="clear" w:color="auto" w:fill="FFFFFF"/>
        <w:spacing w:line="384" w:lineRule="atLeast"/>
        <w:ind w:left="2835" w:hanging="2126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58B3" w:rsidRPr="00474111" w:rsidRDefault="006C58B3" w:rsidP="006C58B3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  <w:cs/>
        </w:rPr>
        <w:tab/>
      </w:r>
    </w:p>
    <w:p w:rsidR="006C58B3" w:rsidRPr="00474111" w:rsidRDefault="006C58B3" w:rsidP="006C58B3">
      <w:pPr>
        <w:shd w:val="clear" w:color="auto" w:fill="FFFFFF"/>
        <w:spacing w:line="384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47411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C58B3" w:rsidRPr="00474111" w:rsidRDefault="006C58B3" w:rsidP="006C58B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7411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74111">
        <w:rPr>
          <w:rFonts w:ascii="TH SarabunIT๙" w:hAnsi="TH SarabunIT๙" w:cs="TH SarabunIT๙"/>
          <w:sz w:val="32"/>
          <w:szCs w:val="32"/>
          <w:cs/>
        </w:rPr>
        <w:tab/>
      </w:r>
      <w:r w:rsidRPr="00474111">
        <w:rPr>
          <w:rFonts w:ascii="TH SarabunIT๙" w:hAnsi="TH SarabunIT๙" w:cs="TH SarabunIT๙"/>
          <w:sz w:val="32"/>
          <w:szCs w:val="32"/>
        </w:rPr>
        <w:t xml:space="preserve">:   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รับประทานอาหารว่าง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๑๐</w:t>
      </w:r>
      <w:r w:rsidRPr="00474111">
        <w:rPr>
          <w:rFonts w:ascii="TH SarabunIT๙" w:hAnsi="TH SarabunIT๙" w:cs="TH SarabunIT๙"/>
          <w:sz w:val="32"/>
          <w:szCs w:val="32"/>
          <w:cs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๓๐</w:t>
      </w:r>
      <w:r w:rsidRPr="0047411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๑๔</w:t>
      </w:r>
      <w:r w:rsidRPr="00474111">
        <w:rPr>
          <w:rFonts w:ascii="TH SarabunIT๙" w:hAnsi="TH SarabunIT๙" w:cs="TH SarabunIT๙"/>
          <w:sz w:val="32"/>
          <w:szCs w:val="32"/>
          <w:cs/>
        </w:rPr>
        <w:t>.</w:t>
      </w:r>
      <w:r w:rsidR="004F6DBE" w:rsidRPr="00474111">
        <w:rPr>
          <w:rFonts w:ascii="TH SarabunIT๙" w:hAnsi="TH SarabunIT๙" w:cs="TH SarabunIT๙"/>
          <w:sz w:val="32"/>
          <w:szCs w:val="32"/>
          <w:cs/>
        </w:rPr>
        <w:t>๓๐</w:t>
      </w:r>
    </w:p>
    <w:p w:rsidR="006C58B3" w:rsidRPr="00474111" w:rsidRDefault="006C58B3" w:rsidP="006C58B3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663D" w:rsidRPr="00474111" w:rsidRDefault="00B7663D" w:rsidP="006C58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7663D" w:rsidRPr="00474111" w:rsidSect="00DD7EB5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909"/>
    <w:multiLevelType w:val="hybridMultilevel"/>
    <w:tmpl w:val="30F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67AD"/>
    <w:multiLevelType w:val="singleLevel"/>
    <w:tmpl w:val="413C26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F936C9"/>
    <w:multiLevelType w:val="hybridMultilevel"/>
    <w:tmpl w:val="48FA2D66"/>
    <w:lvl w:ilvl="0" w:tplc="02F280FA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516FA"/>
    <w:multiLevelType w:val="hybridMultilevel"/>
    <w:tmpl w:val="008C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D0"/>
    <w:multiLevelType w:val="hybridMultilevel"/>
    <w:tmpl w:val="DE528670"/>
    <w:lvl w:ilvl="0" w:tplc="6562BF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723C3"/>
    <w:multiLevelType w:val="hybridMultilevel"/>
    <w:tmpl w:val="257C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2544"/>
    <w:multiLevelType w:val="singleLevel"/>
    <w:tmpl w:val="F2FE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bidi="th-TH"/>
      </w:rPr>
    </w:lvl>
  </w:abstractNum>
  <w:abstractNum w:abstractNumId="7">
    <w:nsid w:val="70472FE7"/>
    <w:multiLevelType w:val="hybridMultilevel"/>
    <w:tmpl w:val="A414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81A9A"/>
    <w:multiLevelType w:val="hybridMultilevel"/>
    <w:tmpl w:val="8A3233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0F02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5BBF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6266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57E6D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58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3FB3"/>
    <w:rsid w:val="001D5435"/>
    <w:rsid w:val="001D5921"/>
    <w:rsid w:val="001D6461"/>
    <w:rsid w:val="001D67FD"/>
    <w:rsid w:val="001D736D"/>
    <w:rsid w:val="001E03E4"/>
    <w:rsid w:val="001E1046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964"/>
    <w:rsid w:val="00224D2B"/>
    <w:rsid w:val="0022500C"/>
    <w:rsid w:val="00225C9B"/>
    <w:rsid w:val="00226748"/>
    <w:rsid w:val="00227B25"/>
    <w:rsid w:val="00227D2A"/>
    <w:rsid w:val="0023253B"/>
    <w:rsid w:val="00232592"/>
    <w:rsid w:val="0023267D"/>
    <w:rsid w:val="0023277B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C7D1E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B91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6DCB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8A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FCA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111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5C8D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6DBE"/>
    <w:rsid w:val="004F7512"/>
    <w:rsid w:val="004F7704"/>
    <w:rsid w:val="004F7990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2A5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648D"/>
    <w:rsid w:val="0059015F"/>
    <w:rsid w:val="0059017E"/>
    <w:rsid w:val="0059112C"/>
    <w:rsid w:val="00591147"/>
    <w:rsid w:val="00591D3D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37AF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8E4"/>
    <w:rsid w:val="006342FC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40D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BE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58B3"/>
    <w:rsid w:val="006C61A3"/>
    <w:rsid w:val="006C6380"/>
    <w:rsid w:val="006C6D0C"/>
    <w:rsid w:val="006D08BA"/>
    <w:rsid w:val="006D0923"/>
    <w:rsid w:val="006D1A24"/>
    <w:rsid w:val="006D35D2"/>
    <w:rsid w:val="006D3D78"/>
    <w:rsid w:val="006D3DB1"/>
    <w:rsid w:val="006D6B95"/>
    <w:rsid w:val="006E0209"/>
    <w:rsid w:val="006E0EDA"/>
    <w:rsid w:val="006E177A"/>
    <w:rsid w:val="006E1855"/>
    <w:rsid w:val="006E20F5"/>
    <w:rsid w:val="006E3E14"/>
    <w:rsid w:val="006E639E"/>
    <w:rsid w:val="006E7067"/>
    <w:rsid w:val="006E775C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1F1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609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7B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A7E"/>
    <w:rsid w:val="007F5E37"/>
    <w:rsid w:val="007F690C"/>
    <w:rsid w:val="007F6D4D"/>
    <w:rsid w:val="007F7227"/>
    <w:rsid w:val="007F7455"/>
    <w:rsid w:val="0080040B"/>
    <w:rsid w:val="0080356C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9A7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CCE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211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47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1982"/>
    <w:rsid w:val="008F2BBD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964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136"/>
    <w:rsid w:val="00943230"/>
    <w:rsid w:val="00943A43"/>
    <w:rsid w:val="00943AA5"/>
    <w:rsid w:val="0094565D"/>
    <w:rsid w:val="00946145"/>
    <w:rsid w:val="00946A1F"/>
    <w:rsid w:val="00946A36"/>
    <w:rsid w:val="00947673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4FEF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546"/>
    <w:rsid w:val="00A13FCC"/>
    <w:rsid w:val="00A143A9"/>
    <w:rsid w:val="00A16AD5"/>
    <w:rsid w:val="00A178AD"/>
    <w:rsid w:val="00A23FEC"/>
    <w:rsid w:val="00A251D9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0D80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E63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777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71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D5F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5DB6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63D"/>
    <w:rsid w:val="00B77C0B"/>
    <w:rsid w:val="00B80F5D"/>
    <w:rsid w:val="00B81077"/>
    <w:rsid w:val="00B834FC"/>
    <w:rsid w:val="00B838FA"/>
    <w:rsid w:val="00B83BA4"/>
    <w:rsid w:val="00B83D85"/>
    <w:rsid w:val="00B83DDE"/>
    <w:rsid w:val="00B85A98"/>
    <w:rsid w:val="00B860C1"/>
    <w:rsid w:val="00B87361"/>
    <w:rsid w:val="00B8774D"/>
    <w:rsid w:val="00B87EDA"/>
    <w:rsid w:val="00B91489"/>
    <w:rsid w:val="00B9165D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ACA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3A2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07B7C"/>
    <w:rsid w:val="00D10340"/>
    <w:rsid w:val="00D105BA"/>
    <w:rsid w:val="00D10919"/>
    <w:rsid w:val="00D11347"/>
    <w:rsid w:val="00D11400"/>
    <w:rsid w:val="00D11FD8"/>
    <w:rsid w:val="00D126C3"/>
    <w:rsid w:val="00D12C6A"/>
    <w:rsid w:val="00D134F9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453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A5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570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713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6D4F"/>
    <w:rsid w:val="00DD78AA"/>
    <w:rsid w:val="00DD78DF"/>
    <w:rsid w:val="00DD7EB5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8BE"/>
    <w:rsid w:val="00DE5E4F"/>
    <w:rsid w:val="00DE6BFA"/>
    <w:rsid w:val="00DE7D34"/>
    <w:rsid w:val="00DF15C4"/>
    <w:rsid w:val="00DF2C47"/>
    <w:rsid w:val="00DF38AB"/>
    <w:rsid w:val="00DF3DE6"/>
    <w:rsid w:val="00DF3FAF"/>
    <w:rsid w:val="00DF4CCC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7D21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4D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4A85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EE5"/>
    <w:rsid w:val="00F57F20"/>
    <w:rsid w:val="00F60748"/>
    <w:rsid w:val="00F60F6C"/>
    <w:rsid w:val="00F6137F"/>
    <w:rsid w:val="00F619F4"/>
    <w:rsid w:val="00F61D8D"/>
    <w:rsid w:val="00F6242D"/>
    <w:rsid w:val="00F636E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07C"/>
    <w:rsid w:val="00F92499"/>
    <w:rsid w:val="00F92AB5"/>
    <w:rsid w:val="00F935A6"/>
    <w:rsid w:val="00F9510F"/>
    <w:rsid w:val="00F953FC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10D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1D2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A1ACA"/>
    <w:rPr>
      <w:color w:val="808080"/>
    </w:rPr>
  </w:style>
  <w:style w:type="paragraph" w:styleId="ad">
    <w:name w:val="No Spacing"/>
    <w:uiPriority w:val="1"/>
    <w:qFormat/>
    <w:rsid w:val="00135BBF"/>
    <w:rPr>
      <w:rFonts w:ascii="Calibri" w:eastAsia="Calibri" w:hAnsi="Calibri"/>
      <w:sz w:val="22"/>
      <w:szCs w:val="28"/>
    </w:rPr>
  </w:style>
  <w:style w:type="paragraph" w:styleId="ae">
    <w:name w:val="Body Text Indent"/>
    <w:basedOn w:val="a"/>
    <w:link w:val="af"/>
    <w:rsid w:val="00E07D21"/>
    <w:pPr>
      <w:spacing w:after="120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E07D21"/>
    <w:rPr>
      <w:rFonts w:ascii="Times New Roman" w:eastAsia="SimSun" w:hAnsi="Times New Roman"/>
      <w:sz w:val="24"/>
      <w:szCs w:val="28"/>
      <w:lang w:eastAsia="zh-CN"/>
    </w:rPr>
  </w:style>
  <w:style w:type="character" w:styleId="af0">
    <w:name w:val="Hyperlink"/>
    <w:rsid w:val="00FF4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A1ACA"/>
    <w:rPr>
      <w:color w:val="808080"/>
    </w:rPr>
  </w:style>
  <w:style w:type="paragraph" w:styleId="ad">
    <w:name w:val="No Spacing"/>
    <w:uiPriority w:val="1"/>
    <w:qFormat/>
    <w:rsid w:val="00135BBF"/>
    <w:rPr>
      <w:rFonts w:ascii="Calibri" w:eastAsia="Calibri" w:hAnsi="Calibri"/>
      <w:sz w:val="22"/>
      <w:szCs w:val="28"/>
    </w:rPr>
  </w:style>
  <w:style w:type="paragraph" w:styleId="ae">
    <w:name w:val="Body Text Indent"/>
    <w:basedOn w:val="a"/>
    <w:link w:val="af"/>
    <w:rsid w:val="00E07D21"/>
    <w:pPr>
      <w:spacing w:after="120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E07D21"/>
    <w:rPr>
      <w:rFonts w:ascii="Times New Roman" w:eastAsia="SimSun" w:hAnsi="Times New Roman"/>
      <w:sz w:val="24"/>
      <w:szCs w:val="28"/>
      <w:lang w:eastAsia="zh-CN"/>
    </w:rPr>
  </w:style>
  <w:style w:type="character" w:styleId="af0">
    <w:name w:val="Hyperlink"/>
    <w:rsid w:val="00FF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334">
          <w:marLeft w:val="36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86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Corporate Edition</cp:lastModifiedBy>
  <cp:revision>6</cp:revision>
  <cp:lastPrinted>2018-08-10T04:01:00Z</cp:lastPrinted>
  <dcterms:created xsi:type="dcterms:W3CDTF">2018-08-15T04:28:00Z</dcterms:created>
  <dcterms:modified xsi:type="dcterms:W3CDTF">2018-08-30T07:02:00Z</dcterms:modified>
</cp:coreProperties>
</file>